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CA" w:rsidRDefault="004F3A8D" w:rsidP="00323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3233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Default="003233CA" w:rsidP="0032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3233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12DB5">
        <w:rPr>
          <w:rFonts w:ascii="Times New Roman" w:hAnsi="Times New Roman" w:cs="Times New Roman"/>
          <w:b/>
          <w:sz w:val="28"/>
          <w:szCs w:val="28"/>
        </w:rPr>
        <w:t>3</w:t>
      </w:r>
      <w:r w:rsidR="009F46B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12DB5">
        <w:rPr>
          <w:rFonts w:ascii="Times New Roman" w:hAnsi="Times New Roman" w:cs="Times New Roman"/>
          <w:b/>
          <w:sz w:val="28"/>
          <w:szCs w:val="28"/>
        </w:rPr>
        <w:t>1</w:t>
      </w:r>
      <w:r w:rsidR="001C4D5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9F46B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F46B1">
        <w:rPr>
          <w:rFonts w:ascii="Times New Roman" w:hAnsi="Times New Roman" w:cs="Times New Roman"/>
          <w:b/>
          <w:sz w:val="28"/>
          <w:szCs w:val="28"/>
        </w:rPr>
        <w:t>995</w:t>
      </w:r>
      <w:r w:rsidR="00326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E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5B0964" w:rsidP="00323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2786">
        <w:rPr>
          <w:rFonts w:ascii="Times New Roman" w:hAnsi="Times New Roman" w:cs="Times New Roman"/>
          <w:sz w:val="28"/>
          <w:szCs w:val="28"/>
        </w:rPr>
        <w:t>8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</w:t>
      </w:r>
      <w:r w:rsidR="00852786">
        <w:rPr>
          <w:rFonts w:ascii="Times New Roman" w:hAnsi="Times New Roman" w:cs="Times New Roman"/>
          <w:sz w:val="28"/>
          <w:szCs w:val="28"/>
        </w:rPr>
        <w:t>марта</w:t>
      </w:r>
      <w:r w:rsidR="00FC129F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484CFF">
        <w:rPr>
          <w:rFonts w:ascii="Times New Roman" w:hAnsi="Times New Roman" w:cs="Times New Roman"/>
          <w:sz w:val="28"/>
          <w:szCs w:val="28"/>
        </w:rPr>
        <w:t>201</w:t>
      </w:r>
      <w:r w:rsidR="00852786">
        <w:rPr>
          <w:rFonts w:ascii="Times New Roman" w:hAnsi="Times New Roman" w:cs="Times New Roman"/>
          <w:sz w:val="28"/>
          <w:szCs w:val="28"/>
        </w:rPr>
        <w:t>8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320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3233CA" w:rsidRDefault="00085515" w:rsidP="003207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15">
        <w:rPr>
          <w:rFonts w:ascii="Times New Roman" w:hAnsi="Times New Roman" w:cs="Times New Roman"/>
          <w:b/>
          <w:sz w:val="28"/>
          <w:szCs w:val="28"/>
        </w:rPr>
        <w:t>Цель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</w:t>
      </w:r>
      <w:r w:rsidR="00D230CA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образования; оценка экономической обоснованности и достоверности объема ресурсного обеспечения программы</w:t>
      </w:r>
      <w:r w:rsidR="005874F0">
        <w:rPr>
          <w:rFonts w:ascii="Times New Roman" w:hAnsi="Times New Roman" w:cs="Times New Roman"/>
          <w:sz w:val="28"/>
          <w:szCs w:val="28"/>
        </w:rPr>
        <w:t xml:space="preserve"> «Развитие и совершенствование сети автомобильных дорог общего пользования муниципального значения Белозерского муниципального района на 2016-2018 годы»</w:t>
      </w:r>
      <w:r w:rsidR="00796792">
        <w:rPr>
          <w:rFonts w:ascii="Times New Roman" w:hAnsi="Times New Roman" w:cs="Times New Roman"/>
          <w:sz w:val="28"/>
          <w:szCs w:val="28"/>
        </w:rPr>
        <w:t xml:space="preserve">, </w:t>
      </w:r>
      <w:r w:rsidR="00D230CA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7458"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00634">
        <w:rPr>
          <w:rFonts w:ascii="Times New Roman" w:hAnsi="Times New Roman" w:cs="Times New Roman"/>
          <w:sz w:val="28"/>
          <w:szCs w:val="28"/>
        </w:rPr>
        <w:t>поставленных целей</w:t>
      </w:r>
      <w:r w:rsidR="002D2A21"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</w:t>
      </w:r>
      <w:r w:rsidR="00083C56">
        <w:rPr>
          <w:rFonts w:ascii="Times New Roman" w:hAnsi="Times New Roman" w:cs="Times New Roman"/>
          <w:sz w:val="28"/>
          <w:szCs w:val="28"/>
        </w:rPr>
        <w:t>.</w:t>
      </w:r>
      <w:r w:rsidR="003233CA" w:rsidRPr="001905B2">
        <w:rPr>
          <w:rFonts w:ascii="Times New Roman" w:hAnsi="Times New Roman" w:cs="Times New Roman"/>
          <w:sz w:val="28"/>
          <w:szCs w:val="28"/>
        </w:rPr>
        <w:t xml:space="preserve">   </w:t>
      </w:r>
      <w:r w:rsidR="003233CA"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414" w:rsidRDefault="00313414" w:rsidP="00C55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«О внесении изменений в постановление администрации района</w:t>
      </w:r>
      <w:r w:rsidR="008F26AE">
        <w:rPr>
          <w:rFonts w:ascii="Times New Roman" w:hAnsi="Times New Roman" w:cs="Times New Roman"/>
          <w:sz w:val="28"/>
          <w:szCs w:val="28"/>
        </w:rPr>
        <w:t xml:space="preserve"> от </w:t>
      </w:r>
      <w:r w:rsidR="00F4432F">
        <w:rPr>
          <w:rFonts w:ascii="Times New Roman" w:hAnsi="Times New Roman" w:cs="Times New Roman"/>
          <w:sz w:val="28"/>
          <w:szCs w:val="28"/>
        </w:rPr>
        <w:t>3</w:t>
      </w:r>
      <w:r w:rsidR="00591E9A">
        <w:rPr>
          <w:rFonts w:ascii="Times New Roman" w:hAnsi="Times New Roman" w:cs="Times New Roman"/>
          <w:sz w:val="28"/>
          <w:szCs w:val="28"/>
        </w:rPr>
        <w:t>0</w:t>
      </w:r>
      <w:r w:rsidR="00B81173">
        <w:rPr>
          <w:rFonts w:ascii="Times New Roman" w:hAnsi="Times New Roman" w:cs="Times New Roman"/>
          <w:sz w:val="28"/>
          <w:szCs w:val="28"/>
        </w:rPr>
        <w:t>.</w:t>
      </w:r>
      <w:r w:rsidR="00F4432F">
        <w:rPr>
          <w:rFonts w:ascii="Times New Roman" w:hAnsi="Times New Roman" w:cs="Times New Roman"/>
          <w:sz w:val="28"/>
          <w:szCs w:val="28"/>
        </w:rPr>
        <w:t>1</w:t>
      </w:r>
      <w:r w:rsidR="00B81173">
        <w:rPr>
          <w:rFonts w:ascii="Times New Roman" w:hAnsi="Times New Roman" w:cs="Times New Roman"/>
          <w:sz w:val="28"/>
          <w:szCs w:val="28"/>
        </w:rPr>
        <w:t>2</w:t>
      </w:r>
      <w:r w:rsidR="008F26AE">
        <w:rPr>
          <w:rFonts w:ascii="Times New Roman" w:hAnsi="Times New Roman" w:cs="Times New Roman"/>
          <w:sz w:val="28"/>
          <w:szCs w:val="28"/>
        </w:rPr>
        <w:t>.201</w:t>
      </w:r>
      <w:r w:rsidR="00591E9A">
        <w:rPr>
          <w:rFonts w:ascii="Times New Roman" w:hAnsi="Times New Roman" w:cs="Times New Roman"/>
          <w:sz w:val="28"/>
          <w:szCs w:val="28"/>
        </w:rPr>
        <w:t>5</w:t>
      </w:r>
      <w:r w:rsidR="008F26AE">
        <w:rPr>
          <w:rFonts w:ascii="Times New Roman" w:hAnsi="Times New Roman" w:cs="Times New Roman"/>
          <w:sz w:val="28"/>
          <w:szCs w:val="28"/>
        </w:rPr>
        <w:t xml:space="preserve"> №</w:t>
      </w:r>
      <w:r w:rsidR="00F4432F">
        <w:rPr>
          <w:rFonts w:ascii="Times New Roman" w:hAnsi="Times New Roman" w:cs="Times New Roman"/>
          <w:sz w:val="28"/>
          <w:szCs w:val="28"/>
        </w:rPr>
        <w:t>9</w:t>
      </w:r>
      <w:r w:rsidR="00591E9A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792A" w:rsidRDefault="008F26AE" w:rsidP="00C550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9B792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B792A" w:rsidRDefault="009B792A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E17B1">
        <w:rPr>
          <w:rFonts w:ascii="Times New Roman" w:hAnsi="Times New Roman" w:cs="Times New Roman"/>
          <w:sz w:val="28"/>
          <w:szCs w:val="28"/>
        </w:rPr>
        <w:t>2</w:t>
      </w:r>
      <w:r w:rsidR="007964D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64D5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964D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964D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64D5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964D5">
        <w:rPr>
          <w:rFonts w:ascii="Times New Roman" w:hAnsi="Times New Roman" w:cs="Times New Roman"/>
          <w:sz w:val="28"/>
          <w:szCs w:val="28"/>
        </w:rPr>
        <w:t>8</w:t>
      </w:r>
      <w:r w:rsidR="002139FD">
        <w:rPr>
          <w:rFonts w:ascii="Times New Roman" w:hAnsi="Times New Roman" w:cs="Times New Roman"/>
          <w:sz w:val="28"/>
          <w:szCs w:val="28"/>
        </w:rPr>
        <w:t xml:space="preserve"> </w:t>
      </w:r>
      <w:r w:rsidR="00FB7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C12" w:rsidRDefault="00F70B7E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759">
        <w:rPr>
          <w:rFonts w:ascii="Times New Roman" w:hAnsi="Times New Roman" w:cs="Times New Roman"/>
          <w:b/>
          <w:sz w:val="28"/>
          <w:szCs w:val="28"/>
        </w:rPr>
        <w:t>Право</w:t>
      </w:r>
      <w:r w:rsidR="008C295A">
        <w:rPr>
          <w:rFonts w:ascii="Times New Roman" w:hAnsi="Times New Roman" w:cs="Times New Roman"/>
          <w:b/>
          <w:sz w:val="28"/>
          <w:szCs w:val="28"/>
        </w:rPr>
        <w:t>во</w:t>
      </w:r>
      <w:r w:rsidR="00B52759">
        <w:rPr>
          <w:rFonts w:ascii="Times New Roman" w:hAnsi="Times New Roman" w:cs="Times New Roman"/>
          <w:b/>
          <w:sz w:val="28"/>
          <w:szCs w:val="28"/>
        </w:rPr>
        <w:t xml:space="preserve">е обоснование финансово-экономической экспертизы: </w:t>
      </w:r>
    </w:p>
    <w:p w:rsidR="00014459" w:rsidRDefault="00014459" w:rsidP="000144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разработки, утверждения и реализации ведомственных целевых программ, утвержденный постановлением администрации Белозерского муниципального района от 29.12.2007 № 862 (в редакции постановления администрации от 04.04.2013 №407) (далее – Порядок №407). </w:t>
      </w:r>
    </w:p>
    <w:p w:rsidR="00724317" w:rsidRDefault="005E4048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24317" w:rsidRPr="00724317">
        <w:rPr>
          <w:rFonts w:ascii="Times New Roman" w:hAnsi="Times New Roman" w:cs="Times New Roman"/>
          <w:b/>
          <w:sz w:val="28"/>
          <w:szCs w:val="28"/>
        </w:rPr>
        <w:t xml:space="preserve"> результате экспертизы установлено:</w:t>
      </w:r>
    </w:p>
    <w:p w:rsidR="00030250" w:rsidRDefault="00030250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317" w:rsidRDefault="00030250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732B5">
        <w:rPr>
          <w:rFonts w:ascii="Times New Roman" w:hAnsi="Times New Roman" w:cs="Times New Roman"/>
          <w:sz w:val="28"/>
          <w:szCs w:val="28"/>
        </w:rPr>
        <w:t xml:space="preserve">     </w:t>
      </w:r>
      <w:r w:rsidR="00724317" w:rsidRPr="00724317">
        <w:rPr>
          <w:rFonts w:ascii="Times New Roman" w:hAnsi="Times New Roman" w:cs="Times New Roman"/>
          <w:sz w:val="28"/>
          <w:szCs w:val="28"/>
        </w:rPr>
        <w:t>Проект</w:t>
      </w:r>
      <w:r w:rsidR="00724317"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 Белозерского муниципального района от</w:t>
      </w:r>
      <w:r w:rsidR="00381BEC">
        <w:rPr>
          <w:rFonts w:ascii="Times New Roman" w:hAnsi="Times New Roman" w:cs="Times New Roman"/>
          <w:sz w:val="28"/>
          <w:szCs w:val="28"/>
        </w:rPr>
        <w:t xml:space="preserve"> </w:t>
      </w:r>
      <w:r w:rsidR="005769E5">
        <w:rPr>
          <w:rFonts w:ascii="Times New Roman" w:hAnsi="Times New Roman" w:cs="Times New Roman"/>
          <w:sz w:val="28"/>
          <w:szCs w:val="28"/>
        </w:rPr>
        <w:t>3</w:t>
      </w:r>
      <w:r w:rsidR="009151EB">
        <w:rPr>
          <w:rFonts w:ascii="Times New Roman" w:hAnsi="Times New Roman" w:cs="Times New Roman"/>
          <w:sz w:val="28"/>
          <w:szCs w:val="28"/>
        </w:rPr>
        <w:t>0</w:t>
      </w:r>
      <w:r w:rsidR="00536E63">
        <w:rPr>
          <w:rFonts w:ascii="Times New Roman" w:hAnsi="Times New Roman" w:cs="Times New Roman"/>
          <w:sz w:val="28"/>
          <w:szCs w:val="28"/>
        </w:rPr>
        <w:t>.</w:t>
      </w:r>
      <w:r w:rsidR="005769E5">
        <w:rPr>
          <w:rFonts w:ascii="Times New Roman" w:hAnsi="Times New Roman" w:cs="Times New Roman"/>
          <w:sz w:val="28"/>
          <w:szCs w:val="28"/>
        </w:rPr>
        <w:t>1</w:t>
      </w:r>
      <w:r w:rsidR="00381BEC">
        <w:rPr>
          <w:rFonts w:ascii="Times New Roman" w:hAnsi="Times New Roman" w:cs="Times New Roman"/>
          <w:sz w:val="28"/>
          <w:szCs w:val="28"/>
        </w:rPr>
        <w:t>2.</w:t>
      </w:r>
      <w:r w:rsidR="00536E63">
        <w:rPr>
          <w:rFonts w:ascii="Times New Roman" w:hAnsi="Times New Roman" w:cs="Times New Roman"/>
          <w:sz w:val="28"/>
          <w:szCs w:val="28"/>
        </w:rPr>
        <w:t>201</w:t>
      </w:r>
      <w:r w:rsidR="009151EB">
        <w:rPr>
          <w:rFonts w:ascii="Times New Roman" w:hAnsi="Times New Roman" w:cs="Times New Roman"/>
          <w:sz w:val="28"/>
          <w:szCs w:val="28"/>
        </w:rPr>
        <w:t>5</w:t>
      </w:r>
      <w:r w:rsidR="00536E63">
        <w:rPr>
          <w:rFonts w:ascii="Times New Roman" w:hAnsi="Times New Roman" w:cs="Times New Roman"/>
          <w:sz w:val="28"/>
          <w:szCs w:val="28"/>
        </w:rPr>
        <w:t xml:space="preserve"> №</w:t>
      </w:r>
      <w:r w:rsidR="005769E5">
        <w:rPr>
          <w:rFonts w:ascii="Times New Roman" w:hAnsi="Times New Roman" w:cs="Times New Roman"/>
          <w:sz w:val="28"/>
          <w:szCs w:val="28"/>
        </w:rPr>
        <w:t>9</w:t>
      </w:r>
      <w:r w:rsidR="009151EB">
        <w:rPr>
          <w:rFonts w:ascii="Times New Roman" w:hAnsi="Times New Roman" w:cs="Times New Roman"/>
          <w:sz w:val="28"/>
          <w:szCs w:val="28"/>
        </w:rPr>
        <w:t>95</w:t>
      </w:r>
      <w:r w:rsidR="005769E5">
        <w:rPr>
          <w:rFonts w:ascii="Times New Roman" w:hAnsi="Times New Roman" w:cs="Times New Roman"/>
          <w:sz w:val="28"/>
          <w:szCs w:val="28"/>
        </w:rPr>
        <w:t xml:space="preserve"> </w:t>
      </w:r>
      <w:r w:rsidR="00856BF3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254811">
        <w:rPr>
          <w:rFonts w:ascii="Times New Roman" w:hAnsi="Times New Roman" w:cs="Times New Roman"/>
          <w:sz w:val="28"/>
          <w:szCs w:val="28"/>
        </w:rPr>
        <w:t>ведомственной целевой</w:t>
      </w:r>
      <w:r w:rsidR="00856BF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4101B0" w:rsidRPr="004101B0">
        <w:rPr>
          <w:rFonts w:ascii="Times New Roman" w:hAnsi="Times New Roman" w:cs="Times New Roman"/>
          <w:sz w:val="28"/>
          <w:szCs w:val="28"/>
        </w:rPr>
        <w:t xml:space="preserve"> </w:t>
      </w:r>
      <w:r w:rsidR="00856BF3">
        <w:rPr>
          <w:rFonts w:ascii="Times New Roman" w:hAnsi="Times New Roman" w:cs="Times New Roman"/>
          <w:sz w:val="28"/>
          <w:szCs w:val="28"/>
        </w:rPr>
        <w:t>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126303" w:rsidRDefault="00810D59" w:rsidP="0069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0B2">
        <w:rPr>
          <w:rFonts w:ascii="Times New Roman" w:hAnsi="Times New Roman" w:cs="Times New Roman"/>
          <w:sz w:val="28"/>
          <w:szCs w:val="28"/>
        </w:rPr>
        <w:t xml:space="preserve">   </w:t>
      </w:r>
      <w:r w:rsidR="003E7E0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20B2">
        <w:rPr>
          <w:rFonts w:ascii="Times New Roman" w:hAnsi="Times New Roman" w:cs="Times New Roman"/>
          <w:sz w:val="28"/>
          <w:szCs w:val="28"/>
        </w:rPr>
        <w:t xml:space="preserve"> </w:t>
      </w:r>
      <w:r w:rsidR="00AD68C5" w:rsidRPr="007120B2">
        <w:rPr>
          <w:rFonts w:ascii="Times New Roman" w:hAnsi="Times New Roman" w:cs="Times New Roman"/>
          <w:sz w:val="28"/>
          <w:szCs w:val="28"/>
        </w:rPr>
        <w:t>1</w:t>
      </w:r>
      <w:r w:rsidR="00BF785E" w:rsidRPr="007120B2">
        <w:rPr>
          <w:rFonts w:ascii="Times New Roman" w:hAnsi="Times New Roman" w:cs="Times New Roman"/>
          <w:sz w:val="28"/>
          <w:szCs w:val="28"/>
        </w:rPr>
        <w:t xml:space="preserve">. </w:t>
      </w:r>
      <w:r w:rsidR="00ED4DFB" w:rsidRPr="007120B2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AD68C5" w:rsidRPr="007120B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D4DFB" w:rsidRPr="007120B2">
        <w:rPr>
          <w:rFonts w:ascii="Times New Roman" w:hAnsi="Times New Roman" w:cs="Times New Roman"/>
          <w:sz w:val="28"/>
          <w:szCs w:val="28"/>
        </w:rPr>
        <w:t>предлагается внес</w:t>
      </w:r>
      <w:r w:rsidR="00D73FCD" w:rsidRPr="007120B2">
        <w:rPr>
          <w:rFonts w:ascii="Times New Roman" w:hAnsi="Times New Roman" w:cs="Times New Roman"/>
          <w:sz w:val="28"/>
          <w:szCs w:val="28"/>
        </w:rPr>
        <w:t>ти</w:t>
      </w:r>
      <w:r w:rsidR="00ED4DFB" w:rsidRPr="007120B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73FCD" w:rsidRPr="007120B2">
        <w:rPr>
          <w:rFonts w:ascii="Times New Roman" w:hAnsi="Times New Roman" w:cs="Times New Roman"/>
          <w:sz w:val="28"/>
          <w:szCs w:val="28"/>
        </w:rPr>
        <w:t>я</w:t>
      </w:r>
      <w:r w:rsidR="00ED4DFB" w:rsidRPr="007120B2">
        <w:rPr>
          <w:rFonts w:ascii="Times New Roman" w:hAnsi="Times New Roman" w:cs="Times New Roman"/>
          <w:sz w:val="28"/>
          <w:szCs w:val="28"/>
        </w:rPr>
        <w:t xml:space="preserve"> в </w:t>
      </w:r>
      <w:r w:rsidR="00340AA0" w:rsidRPr="007120B2">
        <w:rPr>
          <w:rFonts w:ascii="Times New Roman" w:hAnsi="Times New Roman" w:cs="Times New Roman"/>
          <w:sz w:val="28"/>
          <w:szCs w:val="28"/>
        </w:rPr>
        <w:t>паспорт Программы</w:t>
      </w:r>
      <w:r w:rsidR="004B6B07" w:rsidRPr="007120B2">
        <w:rPr>
          <w:rFonts w:ascii="Times New Roman" w:hAnsi="Times New Roman" w:cs="Times New Roman"/>
          <w:sz w:val="28"/>
          <w:szCs w:val="28"/>
        </w:rPr>
        <w:t>,</w:t>
      </w:r>
      <w:r w:rsidR="000E5FEC" w:rsidRPr="007120B2">
        <w:rPr>
          <w:rFonts w:ascii="Times New Roman" w:hAnsi="Times New Roman" w:cs="Times New Roman"/>
          <w:sz w:val="28"/>
          <w:szCs w:val="28"/>
        </w:rPr>
        <w:t xml:space="preserve"> у</w:t>
      </w:r>
      <w:r w:rsidR="006F53C6">
        <w:rPr>
          <w:rFonts w:ascii="Times New Roman" w:hAnsi="Times New Roman" w:cs="Times New Roman"/>
          <w:sz w:val="28"/>
          <w:szCs w:val="28"/>
        </w:rPr>
        <w:t>велич</w:t>
      </w:r>
      <w:r w:rsidR="000E5FEC" w:rsidRPr="007120B2">
        <w:rPr>
          <w:rFonts w:ascii="Times New Roman" w:hAnsi="Times New Roman" w:cs="Times New Roman"/>
          <w:sz w:val="28"/>
          <w:szCs w:val="28"/>
        </w:rPr>
        <w:t xml:space="preserve">ив объем бюджетных ассигнований </w:t>
      </w:r>
      <w:r w:rsidR="003B11EB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</w:t>
      </w:r>
      <w:r w:rsidR="006F53C6">
        <w:rPr>
          <w:rFonts w:ascii="Times New Roman" w:hAnsi="Times New Roman" w:cs="Times New Roman"/>
          <w:sz w:val="28"/>
          <w:szCs w:val="28"/>
        </w:rPr>
        <w:t>на</w:t>
      </w:r>
      <w:r w:rsidR="00C32A60" w:rsidRPr="007120B2">
        <w:rPr>
          <w:rFonts w:ascii="Times New Roman" w:hAnsi="Times New Roman" w:cs="Times New Roman"/>
          <w:sz w:val="28"/>
          <w:szCs w:val="28"/>
        </w:rPr>
        <w:t xml:space="preserve"> сумм</w:t>
      </w:r>
      <w:r w:rsidR="006F53C6">
        <w:rPr>
          <w:rFonts w:ascii="Times New Roman" w:hAnsi="Times New Roman" w:cs="Times New Roman"/>
          <w:sz w:val="28"/>
          <w:szCs w:val="28"/>
        </w:rPr>
        <w:t>у</w:t>
      </w:r>
      <w:r w:rsidR="00C32A60" w:rsidRPr="007120B2">
        <w:rPr>
          <w:rFonts w:ascii="Times New Roman" w:hAnsi="Times New Roman" w:cs="Times New Roman"/>
          <w:sz w:val="28"/>
          <w:szCs w:val="28"/>
        </w:rPr>
        <w:t xml:space="preserve"> </w:t>
      </w:r>
      <w:r w:rsidR="00971A9B">
        <w:rPr>
          <w:rFonts w:ascii="Times New Roman" w:hAnsi="Times New Roman" w:cs="Times New Roman"/>
          <w:sz w:val="28"/>
          <w:szCs w:val="28"/>
        </w:rPr>
        <w:t>6001</w:t>
      </w:r>
      <w:r w:rsidR="00BE61C6" w:rsidRPr="007120B2">
        <w:rPr>
          <w:rFonts w:ascii="Times New Roman" w:hAnsi="Times New Roman" w:cs="Times New Roman"/>
          <w:sz w:val="28"/>
          <w:szCs w:val="28"/>
        </w:rPr>
        <w:t>,</w:t>
      </w:r>
      <w:r w:rsidR="00971A9B">
        <w:rPr>
          <w:rFonts w:ascii="Times New Roman" w:hAnsi="Times New Roman" w:cs="Times New Roman"/>
          <w:sz w:val="28"/>
          <w:szCs w:val="28"/>
        </w:rPr>
        <w:t>8</w:t>
      </w:r>
      <w:r w:rsidR="00BE61C6" w:rsidRPr="007120B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71A9B">
        <w:rPr>
          <w:rFonts w:ascii="Times New Roman" w:hAnsi="Times New Roman" w:cs="Times New Roman"/>
          <w:sz w:val="28"/>
          <w:szCs w:val="28"/>
        </w:rPr>
        <w:t xml:space="preserve"> и уменьшив объем средств за счет областного бюджета на сумму 348,5 тыс. руб.</w:t>
      </w:r>
      <w:r w:rsidR="003E5FA7">
        <w:rPr>
          <w:rFonts w:ascii="Times New Roman" w:hAnsi="Times New Roman" w:cs="Times New Roman"/>
          <w:sz w:val="28"/>
          <w:szCs w:val="28"/>
        </w:rPr>
        <w:t xml:space="preserve"> </w:t>
      </w:r>
      <w:r w:rsidR="00DD66BC">
        <w:rPr>
          <w:rFonts w:ascii="Times New Roman" w:hAnsi="Times New Roman" w:cs="Times New Roman"/>
          <w:sz w:val="28"/>
          <w:szCs w:val="28"/>
        </w:rPr>
        <w:t>На 2018 год объем средств районного бюджета увеличится на 5221,8 тыс. руб. и составит 13670,8 тыс. руб., объем средств областного бюджета снизится на 384,5 тыс. руб. и составит 2526,3 тыс. руб.</w:t>
      </w:r>
      <w:r w:rsidR="00437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38A" w:rsidRDefault="00C25077" w:rsidP="00ED7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469D">
        <w:rPr>
          <w:rFonts w:ascii="Times New Roman" w:hAnsi="Times New Roman" w:cs="Times New Roman"/>
          <w:sz w:val="28"/>
          <w:szCs w:val="28"/>
        </w:rPr>
        <w:t>Аналогичные изменения внесены в раздел 4 «Ресурсное обеспечение программы» и</w:t>
      </w:r>
      <w:r w:rsidR="00A7469D" w:rsidRPr="00A7469D">
        <w:rPr>
          <w:rFonts w:ascii="Times New Roman" w:hAnsi="Times New Roman" w:cs="Times New Roman"/>
          <w:sz w:val="28"/>
          <w:szCs w:val="28"/>
        </w:rPr>
        <w:t xml:space="preserve"> </w:t>
      </w:r>
      <w:r w:rsidR="00A7469D">
        <w:rPr>
          <w:rFonts w:ascii="Times New Roman" w:hAnsi="Times New Roman" w:cs="Times New Roman"/>
          <w:sz w:val="28"/>
          <w:szCs w:val="28"/>
        </w:rPr>
        <w:t>в приложение №1 «Перечень мероприятий Программы».</w:t>
      </w:r>
    </w:p>
    <w:p w:rsidR="00395BCA" w:rsidRDefault="00F7506B" w:rsidP="00BA4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Внесение изменений в Программу в 2018 год произведено в связи с корректировкой бюджетных средств. </w:t>
      </w:r>
      <w:r w:rsidR="008F70A6">
        <w:rPr>
          <w:rFonts w:ascii="Times New Roman" w:hAnsi="Times New Roman" w:cs="Times New Roman"/>
          <w:sz w:val="28"/>
          <w:szCs w:val="28"/>
        </w:rPr>
        <w:t xml:space="preserve">   </w:t>
      </w:r>
      <w:r w:rsidR="00A9685E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указанные изменения не приведут к образованию кредиторской задолженности. </w:t>
      </w:r>
    </w:p>
    <w:p w:rsidR="00312F5E" w:rsidRDefault="00100F6C" w:rsidP="00312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3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2F5E" w:rsidRPr="00011460">
        <w:rPr>
          <w:rFonts w:ascii="Times New Roman" w:hAnsi="Times New Roman" w:cs="Times New Roman"/>
          <w:sz w:val="28"/>
          <w:szCs w:val="28"/>
        </w:rPr>
        <w:t>Общий объем финансирования на реализацию мероприятий Программы</w:t>
      </w:r>
      <w:r w:rsidR="00312F5E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377EFD">
        <w:rPr>
          <w:rFonts w:ascii="Times New Roman" w:hAnsi="Times New Roman" w:cs="Times New Roman"/>
          <w:sz w:val="28"/>
          <w:szCs w:val="28"/>
        </w:rPr>
        <w:t xml:space="preserve">ляет </w:t>
      </w:r>
      <w:r w:rsidR="00312F5E" w:rsidRPr="00011460">
        <w:rPr>
          <w:rFonts w:ascii="Times New Roman" w:hAnsi="Times New Roman" w:cs="Times New Roman"/>
          <w:sz w:val="28"/>
          <w:szCs w:val="28"/>
        </w:rPr>
        <w:t xml:space="preserve"> </w:t>
      </w:r>
      <w:r w:rsidR="00312F5E">
        <w:rPr>
          <w:rFonts w:ascii="Times New Roman" w:hAnsi="Times New Roman" w:cs="Times New Roman"/>
          <w:sz w:val="28"/>
          <w:szCs w:val="28"/>
        </w:rPr>
        <w:t>4</w:t>
      </w:r>
      <w:r w:rsidR="00377EFD">
        <w:rPr>
          <w:rFonts w:ascii="Times New Roman" w:hAnsi="Times New Roman" w:cs="Times New Roman"/>
          <w:sz w:val="28"/>
          <w:szCs w:val="28"/>
        </w:rPr>
        <w:t>9682</w:t>
      </w:r>
      <w:r w:rsidR="00312F5E">
        <w:rPr>
          <w:rFonts w:ascii="Times New Roman" w:hAnsi="Times New Roman" w:cs="Times New Roman"/>
          <w:sz w:val="28"/>
          <w:szCs w:val="28"/>
        </w:rPr>
        <w:t>,</w:t>
      </w:r>
      <w:r w:rsidR="00377EFD">
        <w:rPr>
          <w:rFonts w:ascii="Times New Roman" w:hAnsi="Times New Roman" w:cs="Times New Roman"/>
          <w:sz w:val="28"/>
          <w:szCs w:val="28"/>
        </w:rPr>
        <w:t>6</w:t>
      </w:r>
      <w:r w:rsidR="00312F5E">
        <w:rPr>
          <w:rFonts w:ascii="Times New Roman" w:hAnsi="Times New Roman" w:cs="Times New Roman"/>
          <w:sz w:val="28"/>
          <w:szCs w:val="28"/>
        </w:rPr>
        <w:t xml:space="preserve"> тыс. руб., из них районный бюджет – </w:t>
      </w:r>
      <w:r w:rsidR="00377EFD">
        <w:rPr>
          <w:rFonts w:ascii="Times New Roman" w:hAnsi="Times New Roman" w:cs="Times New Roman"/>
          <w:sz w:val="28"/>
          <w:szCs w:val="28"/>
        </w:rPr>
        <w:t>35323</w:t>
      </w:r>
      <w:r w:rsidR="00312F5E">
        <w:rPr>
          <w:rFonts w:ascii="Times New Roman" w:hAnsi="Times New Roman" w:cs="Times New Roman"/>
          <w:sz w:val="28"/>
          <w:szCs w:val="28"/>
        </w:rPr>
        <w:t>,</w:t>
      </w:r>
      <w:r w:rsidR="00377EFD">
        <w:rPr>
          <w:rFonts w:ascii="Times New Roman" w:hAnsi="Times New Roman" w:cs="Times New Roman"/>
          <w:sz w:val="28"/>
          <w:szCs w:val="28"/>
        </w:rPr>
        <w:t>0</w:t>
      </w:r>
      <w:r w:rsidR="00312F5E">
        <w:rPr>
          <w:rFonts w:ascii="Times New Roman" w:hAnsi="Times New Roman" w:cs="Times New Roman"/>
          <w:sz w:val="28"/>
          <w:szCs w:val="28"/>
        </w:rPr>
        <w:t xml:space="preserve"> тыс. руб., областной бюджет – 14</w:t>
      </w:r>
      <w:r w:rsidR="00A33FF0">
        <w:rPr>
          <w:rFonts w:ascii="Times New Roman" w:hAnsi="Times New Roman" w:cs="Times New Roman"/>
          <w:sz w:val="28"/>
          <w:szCs w:val="28"/>
        </w:rPr>
        <w:t>359</w:t>
      </w:r>
      <w:r w:rsidR="00312F5E">
        <w:rPr>
          <w:rFonts w:ascii="Times New Roman" w:hAnsi="Times New Roman" w:cs="Times New Roman"/>
          <w:sz w:val="28"/>
          <w:szCs w:val="28"/>
        </w:rPr>
        <w:t>,</w:t>
      </w:r>
      <w:r w:rsidR="00A33FF0">
        <w:rPr>
          <w:rFonts w:ascii="Times New Roman" w:hAnsi="Times New Roman" w:cs="Times New Roman"/>
          <w:sz w:val="28"/>
          <w:szCs w:val="28"/>
        </w:rPr>
        <w:t>6</w:t>
      </w:r>
      <w:r w:rsidR="00312F5E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983680" w:rsidRDefault="00983680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3C3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BB6394" w:rsidRDefault="00BB6394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CA" w:rsidRDefault="003233CA" w:rsidP="003233C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3C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района о внесении изменений в </w:t>
      </w:r>
    </w:p>
    <w:p w:rsidR="003233CA" w:rsidRDefault="003233CA" w:rsidP="001D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3C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Белозерского муниципального района от </w:t>
      </w:r>
      <w:r w:rsidR="002E1DCC">
        <w:rPr>
          <w:rFonts w:ascii="Times New Roman" w:hAnsi="Times New Roman" w:cs="Times New Roman"/>
          <w:sz w:val="28"/>
          <w:szCs w:val="28"/>
        </w:rPr>
        <w:t>3</w:t>
      </w:r>
      <w:r w:rsidR="00936465">
        <w:rPr>
          <w:rFonts w:ascii="Times New Roman" w:hAnsi="Times New Roman" w:cs="Times New Roman"/>
          <w:sz w:val="28"/>
          <w:szCs w:val="28"/>
        </w:rPr>
        <w:t>0</w:t>
      </w:r>
      <w:r w:rsidR="0040745B" w:rsidRPr="0040745B">
        <w:rPr>
          <w:rFonts w:ascii="Times New Roman" w:hAnsi="Times New Roman" w:cs="Times New Roman"/>
          <w:sz w:val="28"/>
          <w:szCs w:val="28"/>
        </w:rPr>
        <w:t>.</w:t>
      </w:r>
      <w:r w:rsidR="002E1DCC">
        <w:rPr>
          <w:rFonts w:ascii="Times New Roman" w:hAnsi="Times New Roman" w:cs="Times New Roman"/>
          <w:sz w:val="28"/>
          <w:szCs w:val="28"/>
        </w:rPr>
        <w:t>1</w:t>
      </w:r>
      <w:r w:rsidR="00383A55">
        <w:rPr>
          <w:rFonts w:ascii="Times New Roman" w:hAnsi="Times New Roman" w:cs="Times New Roman"/>
          <w:sz w:val="28"/>
          <w:szCs w:val="28"/>
        </w:rPr>
        <w:t>2</w:t>
      </w:r>
      <w:r w:rsidR="0040745B" w:rsidRPr="0040745B">
        <w:rPr>
          <w:rFonts w:ascii="Times New Roman" w:hAnsi="Times New Roman" w:cs="Times New Roman"/>
          <w:sz w:val="28"/>
          <w:szCs w:val="28"/>
        </w:rPr>
        <w:t>.201</w:t>
      </w:r>
      <w:r w:rsidR="00936465">
        <w:rPr>
          <w:rFonts w:ascii="Times New Roman" w:hAnsi="Times New Roman" w:cs="Times New Roman"/>
          <w:sz w:val="28"/>
          <w:szCs w:val="28"/>
        </w:rPr>
        <w:t>5</w:t>
      </w:r>
      <w:r w:rsidR="0040745B" w:rsidRPr="0040745B">
        <w:rPr>
          <w:rFonts w:ascii="Times New Roman" w:hAnsi="Times New Roman" w:cs="Times New Roman"/>
          <w:sz w:val="28"/>
          <w:szCs w:val="28"/>
        </w:rPr>
        <w:t xml:space="preserve"> №</w:t>
      </w:r>
      <w:r w:rsidR="002E1DCC">
        <w:rPr>
          <w:rFonts w:ascii="Times New Roman" w:hAnsi="Times New Roman" w:cs="Times New Roman"/>
          <w:sz w:val="28"/>
          <w:szCs w:val="28"/>
        </w:rPr>
        <w:t>9</w:t>
      </w:r>
      <w:r w:rsidR="00936465">
        <w:rPr>
          <w:rFonts w:ascii="Times New Roman" w:hAnsi="Times New Roman" w:cs="Times New Roman"/>
          <w:sz w:val="28"/>
          <w:szCs w:val="28"/>
        </w:rPr>
        <w:t>95</w:t>
      </w:r>
      <w:r w:rsidR="00407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89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36465">
        <w:rPr>
          <w:rFonts w:ascii="Times New Roman" w:hAnsi="Times New Roman" w:cs="Times New Roman"/>
          <w:sz w:val="28"/>
          <w:szCs w:val="28"/>
        </w:rPr>
        <w:t>ведомствен</w:t>
      </w:r>
      <w:r w:rsidR="00AB089A">
        <w:rPr>
          <w:rFonts w:ascii="Times New Roman" w:hAnsi="Times New Roman" w:cs="Times New Roman"/>
          <w:sz w:val="28"/>
          <w:szCs w:val="28"/>
        </w:rPr>
        <w:t>ной программы</w:t>
      </w:r>
      <w:r w:rsidR="00936465">
        <w:rPr>
          <w:rFonts w:ascii="Times New Roman" w:hAnsi="Times New Roman" w:cs="Times New Roman"/>
          <w:sz w:val="28"/>
          <w:szCs w:val="28"/>
        </w:rPr>
        <w:t xml:space="preserve"> «Развитие и совершенствование сети автомобильных дорог общего пользования муниципального значения Белозерского муниципального района на 2016-2018 годы»</w:t>
      </w:r>
      <w:r w:rsidR="00AB089A" w:rsidRPr="004101B0">
        <w:rPr>
          <w:rFonts w:ascii="Times New Roman" w:hAnsi="Times New Roman" w:cs="Times New Roman"/>
          <w:sz w:val="28"/>
          <w:szCs w:val="28"/>
        </w:rPr>
        <w:t xml:space="preserve"> </w:t>
      </w:r>
      <w:r w:rsidR="00665B3F">
        <w:rPr>
          <w:rFonts w:ascii="Times New Roman" w:hAnsi="Times New Roman" w:cs="Times New Roman"/>
          <w:sz w:val="28"/>
          <w:szCs w:val="28"/>
        </w:rPr>
        <w:t xml:space="preserve">не противоречит </w:t>
      </w:r>
      <w:r w:rsidR="00E13D62">
        <w:rPr>
          <w:rFonts w:ascii="Times New Roman" w:hAnsi="Times New Roman" w:cs="Times New Roman"/>
          <w:sz w:val="28"/>
          <w:szCs w:val="28"/>
        </w:rPr>
        <w:t xml:space="preserve">  </w:t>
      </w:r>
      <w:r w:rsidR="00E13D62" w:rsidRPr="006D152C">
        <w:rPr>
          <w:rFonts w:ascii="Times New Roman" w:hAnsi="Times New Roman" w:cs="Times New Roman"/>
          <w:sz w:val="28"/>
          <w:szCs w:val="28"/>
        </w:rPr>
        <w:t>Порядк</w:t>
      </w:r>
      <w:r w:rsidR="006A18D8">
        <w:rPr>
          <w:rFonts w:ascii="Times New Roman" w:hAnsi="Times New Roman" w:cs="Times New Roman"/>
          <w:sz w:val="28"/>
          <w:szCs w:val="28"/>
        </w:rPr>
        <w:t>у</w:t>
      </w:r>
      <w:r w:rsidR="00E13D62">
        <w:rPr>
          <w:rFonts w:ascii="Times New Roman" w:hAnsi="Times New Roman" w:cs="Times New Roman"/>
          <w:sz w:val="28"/>
          <w:szCs w:val="28"/>
        </w:rPr>
        <w:t xml:space="preserve"> </w:t>
      </w:r>
      <w:r w:rsidR="00014459">
        <w:rPr>
          <w:rFonts w:ascii="Times New Roman" w:hAnsi="Times New Roman" w:cs="Times New Roman"/>
          <w:sz w:val="28"/>
          <w:szCs w:val="28"/>
        </w:rPr>
        <w:t>№407</w:t>
      </w:r>
      <w:r w:rsidR="00634DD9">
        <w:rPr>
          <w:rFonts w:ascii="Times New Roman" w:hAnsi="Times New Roman" w:cs="Times New Roman"/>
          <w:sz w:val="28"/>
          <w:szCs w:val="28"/>
        </w:rPr>
        <w:t xml:space="preserve"> и рекомендован к принятию</w:t>
      </w:r>
      <w:r w:rsidR="00014459">
        <w:rPr>
          <w:rFonts w:ascii="Times New Roman" w:hAnsi="Times New Roman" w:cs="Times New Roman"/>
          <w:sz w:val="28"/>
          <w:szCs w:val="28"/>
        </w:rPr>
        <w:t>.</w:t>
      </w:r>
    </w:p>
    <w:p w:rsidR="00100F6C" w:rsidRDefault="00100F6C" w:rsidP="00B475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E0D" w:rsidRPr="00B47534" w:rsidRDefault="009A7014" w:rsidP="00B475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A8718D" w:rsidRDefault="00D17047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86E">
        <w:rPr>
          <w:rFonts w:ascii="Times New Roman" w:hAnsi="Times New Roman" w:cs="Times New Roman"/>
          <w:sz w:val="28"/>
          <w:szCs w:val="28"/>
        </w:rPr>
        <w:t xml:space="preserve"> </w:t>
      </w:r>
      <w:r w:rsidR="00567728">
        <w:rPr>
          <w:rFonts w:ascii="Times New Roman" w:hAnsi="Times New Roman" w:cs="Times New Roman"/>
          <w:sz w:val="28"/>
          <w:szCs w:val="28"/>
        </w:rPr>
        <w:t xml:space="preserve"> </w:t>
      </w:r>
      <w:r w:rsidR="00100F6C">
        <w:rPr>
          <w:rFonts w:ascii="Times New Roman" w:hAnsi="Times New Roman" w:cs="Times New Roman"/>
          <w:sz w:val="28"/>
          <w:szCs w:val="28"/>
        </w:rPr>
        <w:t xml:space="preserve">      </w:t>
      </w:r>
      <w:r w:rsidR="003233CA">
        <w:rPr>
          <w:rFonts w:ascii="Times New Roman" w:hAnsi="Times New Roman" w:cs="Times New Roman"/>
          <w:sz w:val="28"/>
          <w:szCs w:val="28"/>
        </w:rPr>
        <w:t>Ауди</w:t>
      </w:r>
      <w:r w:rsidR="003233CA" w:rsidRPr="00A8718D">
        <w:rPr>
          <w:rFonts w:ascii="Times New Roman" w:hAnsi="Times New Roman" w:cs="Times New Roman"/>
          <w:sz w:val="28"/>
          <w:szCs w:val="28"/>
        </w:rPr>
        <w:t>тор контрольно-счетной комиссии</w:t>
      </w:r>
    </w:p>
    <w:p w:rsidR="003233CA" w:rsidRPr="003D5B6D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В.М.Викулова</w:t>
      </w:r>
    </w:p>
    <w:p w:rsidR="003233CA" w:rsidRDefault="003233CA" w:rsidP="003233CA"/>
    <w:p w:rsidR="003233CA" w:rsidRDefault="003233CA" w:rsidP="003233CA"/>
    <w:p w:rsidR="008D46C7" w:rsidRDefault="008D46C7"/>
    <w:sectPr w:rsidR="008D46C7" w:rsidSect="008D46C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F7F" w:rsidRDefault="00492F7F" w:rsidP="005B16D6">
      <w:pPr>
        <w:spacing w:after="0" w:line="240" w:lineRule="auto"/>
      </w:pPr>
      <w:r>
        <w:separator/>
      </w:r>
    </w:p>
  </w:endnote>
  <w:endnote w:type="continuationSeparator" w:id="0">
    <w:p w:rsidR="00492F7F" w:rsidRDefault="00492F7F" w:rsidP="005B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871"/>
      <w:docPartObj>
        <w:docPartGallery w:val="Page Numbers (Bottom of Page)"/>
        <w:docPartUnique/>
      </w:docPartObj>
    </w:sdtPr>
    <w:sdtContent>
      <w:p w:rsidR="00D17047" w:rsidRDefault="003F39E5">
        <w:pPr>
          <w:pStyle w:val="a8"/>
          <w:jc w:val="right"/>
        </w:pPr>
        <w:fldSimple w:instr=" PAGE   \* MERGEFORMAT ">
          <w:r w:rsidR="009A7014">
            <w:rPr>
              <w:noProof/>
            </w:rPr>
            <w:t>2</w:t>
          </w:r>
        </w:fldSimple>
      </w:p>
    </w:sdtContent>
  </w:sdt>
  <w:p w:rsidR="00D17047" w:rsidRDefault="00D170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F7F" w:rsidRDefault="00492F7F" w:rsidP="005B16D6">
      <w:pPr>
        <w:spacing w:after="0" w:line="240" w:lineRule="auto"/>
      </w:pPr>
      <w:r>
        <w:separator/>
      </w:r>
    </w:p>
  </w:footnote>
  <w:footnote w:type="continuationSeparator" w:id="0">
    <w:p w:rsidR="00492F7F" w:rsidRDefault="00492F7F" w:rsidP="005B1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0650"/>
    <w:multiLevelType w:val="hybridMultilevel"/>
    <w:tmpl w:val="3504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89B2939"/>
    <w:multiLevelType w:val="hybridMultilevel"/>
    <w:tmpl w:val="CDFCD77A"/>
    <w:lvl w:ilvl="0" w:tplc="F22E98C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D9335E4"/>
    <w:multiLevelType w:val="hybridMultilevel"/>
    <w:tmpl w:val="FEC699DC"/>
    <w:lvl w:ilvl="0" w:tplc="A06A8D3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7F425116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3CA"/>
    <w:rsid w:val="00003505"/>
    <w:rsid w:val="00011460"/>
    <w:rsid w:val="0001189C"/>
    <w:rsid w:val="00012496"/>
    <w:rsid w:val="000124E4"/>
    <w:rsid w:val="00013356"/>
    <w:rsid w:val="00014459"/>
    <w:rsid w:val="000147E7"/>
    <w:rsid w:val="000167B5"/>
    <w:rsid w:val="00016DA2"/>
    <w:rsid w:val="00020095"/>
    <w:rsid w:val="00024C19"/>
    <w:rsid w:val="00026D4B"/>
    <w:rsid w:val="00030250"/>
    <w:rsid w:val="00040468"/>
    <w:rsid w:val="00042951"/>
    <w:rsid w:val="0004461C"/>
    <w:rsid w:val="0004623D"/>
    <w:rsid w:val="00047A2F"/>
    <w:rsid w:val="00057E08"/>
    <w:rsid w:val="00060886"/>
    <w:rsid w:val="00066ABC"/>
    <w:rsid w:val="00066C01"/>
    <w:rsid w:val="00071A23"/>
    <w:rsid w:val="00072B3E"/>
    <w:rsid w:val="00072C4C"/>
    <w:rsid w:val="00073947"/>
    <w:rsid w:val="00073C37"/>
    <w:rsid w:val="000817BA"/>
    <w:rsid w:val="00083C56"/>
    <w:rsid w:val="0008443A"/>
    <w:rsid w:val="00085515"/>
    <w:rsid w:val="00087352"/>
    <w:rsid w:val="000874C6"/>
    <w:rsid w:val="0008774A"/>
    <w:rsid w:val="000901E5"/>
    <w:rsid w:val="000933AE"/>
    <w:rsid w:val="00095E20"/>
    <w:rsid w:val="000A18C5"/>
    <w:rsid w:val="000A2DDD"/>
    <w:rsid w:val="000A5012"/>
    <w:rsid w:val="000A65C7"/>
    <w:rsid w:val="000B27C7"/>
    <w:rsid w:val="000B42CF"/>
    <w:rsid w:val="000B5074"/>
    <w:rsid w:val="000B5A97"/>
    <w:rsid w:val="000C3BA6"/>
    <w:rsid w:val="000C51F6"/>
    <w:rsid w:val="000C63A4"/>
    <w:rsid w:val="000D26E6"/>
    <w:rsid w:val="000D2D15"/>
    <w:rsid w:val="000D3572"/>
    <w:rsid w:val="000D47DB"/>
    <w:rsid w:val="000D6DE1"/>
    <w:rsid w:val="000E3155"/>
    <w:rsid w:val="000E5A2C"/>
    <w:rsid w:val="000E5FEC"/>
    <w:rsid w:val="000E7DF5"/>
    <w:rsid w:val="000F0539"/>
    <w:rsid w:val="000F062C"/>
    <w:rsid w:val="000F2EC0"/>
    <w:rsid w:val="000F2F2A"/>
    <w:rsid w:val="000F4443"/>
    <w:rsid w:val="000F56BB"/>
    <w:rsid w:val="00100F6C"/>
    <w:rsid w:val="001013D7"/>
    <w:rsid w:val="001035CB"/>
    <w:rsid w:val="001038FB"/>
    <w:rsid w:val="00103DD4"/>
    <w:rsid w:val="00105977"/>
    <w:rsid w:val="001064A6"/>
    <w:rsid w:val="001079CE"/>
    <w:rsid w:val="00110609"/>
    <w:rsid w:val="00116E39"/>
    <w:rsid w:val="001178FE"/>
    <w:rsid w:val="00117C2A"/>
    <w:rsid w:val="00122AF9"/>
    <w:rsid w:val="00125DCA"/>
    <w:rsid w:val="00126303"/>
    <w:rsid w:val="00131A82"/>
    <w:rsid w:val="00132388"/>
    <w:rsid w:val="00135170"/>
    <w:rsid w:val="00135CD4"/>
    <w:rsid w:val="001364E8"/>
    <w:rsid w:val="00144CF6"/>
    <w:rsid w:val="001531AD"/>
    <w:rsid w:val="00153DFA"/>
    <w:rsid w:val="00155278"/>
    <w:rsid w:val="00157459"/>
    <w:rsid w:val="00161C24"/>
    <w:rsid w:val="001654D8"/>
    <w:rsid w:val="00167054"/>
    <w:rsid w:val="001710C7"/>
    <w:rsid w:val="001722F7"/>
    <w:rsid w:val="001732B5"/>
    <w:rsid w:val="00174F8A"/>
    <w:rsid w:val="0017517E"/>
    <w:rsid w:val="00175521"/>
    <w:rsid w:val="00184230"/>
    <w:rsid w:val="00185C45"/>
    <w:rsid w:val="001905B2"/>
    <w:rsid w:val="00191F59"/>
    <w:rsid w:val="001931DA"/>
    <w:rsid w:val="001949FE"/>
    <w:rsid w:val="0019511C"/>
    <w:rsid w:val="001973D4"/>
    <w:rsid w:val="001A161B"/>
    <w:rsid w:val="001A1CB7"/>
    <w:rsid w:val="001A27E2"/>
    <w:rsid w:val="001A5DE9"/>
    <w:rsid w:val="001A62B6"/>
    <w:rsid w:val="001B2977"/>
    <w:rsid w:val="001B3F5F"/>
    <w:rsid w:val="001B47A7"/>
    <w:rsid w:val="001B72E1"/>
    <w:rsid w:val="001C0CDC"/>
    <w:rsid w:val="001C4D56"/>
    <w:rsid w:val="001D2F15"/>
    <w:rsid w:val="001D62C7"/>
    <w:rsid w:val="001E099B"/>
    <w:rsid w:val="001E5E6D"/>
    <w:rsid w:val="001F042E"/>
    <w:rsid w:val="001F0DDE"/>
    <w:rsid w:val="001F13A7"/>
    <w:rsid w:val="001F29DF"/>
    <w:rsid w:val="001F35AD"/>
    <w:rsid w:val="00202781"/>
    <w:rsid w:val="002035F8"/>
    <w:rsid w:val="002044BF"/>
    <w:rsid w:val="0020462F"/>
    <w:rsid w:val="00212CD3"/>
    <w:rsid w:val="0021327E"/>
    <w:rsid w:val="002139FD"/>
    <w:rsid w:val="00216E04"/>
    <w:rsid w:val="00217568"/>
    <w:rsid w:val="00217715"/>
    <w:rsid w:val="0022162B"/>
    <w:rsid w:val="00221EDF"/>
    <w:rsid w:val="0022687D"/>
    <w:rsid w:val="00231350"/>
    <w:rsid w:val="00235756"/>
    <w:rsid w:val="00237824"/>
    <w:rsid w:val="00241C64"/>
    <w:rsid w:val="00242BF0"/>
    <w:rsid w:val="002465CE"/>
    <w:rsid w:val="00246AF2"/>
    <w:rsid w:val="002508A5"/>
    <w:rsid w:val="002511D0"/>
    <w:rsid w:val="00251221"/>
    <w:rsid w:val="00254811"/>
    <w:rsid w:val="00254AFD"/>
    <w:rsid w:val="00254D8F"/>
    <w:rsid w:val="002576BA"/>
    <w:rsid w:val="00260EE3"/>
    <w:rsid w:val="00262497"/>
    <w:rsid w:val="0026355B"/>
    <w:rsid w:val="00265E94"/>
    <w:rsid w:val="002663A8"/>
    <w:rsid w:val="00267347"/>
    <w:rsid w:val="00271B7F"/>
    <w:rsid w:val="00275B8B"/>
    <w:rsid w:val="0028041C"/>
    <w:rsid w:val="0028312F"/>
    <w:rsid w:val="00284711"/>
    <w:rsid w:val="0028491C"/>
    <w:rsid w:val="002860EC"/>
    <w:rsid w:val="002866AE"/>
    <w:rsid w:val="002936D7"/>
    <w:rsid w:val="00293E14"/>
    <w:rsid w:val="0029786E"/>
    <w:rsid w:val="002A1260"/>
    <w:rsid w:val="002A3533"/>
    <w:rsid w:val="002A4B59"/>
    <w:rsid w:val="002A5F05"/>
    <w:rsid w:val="002B170A"/>
    <w:rsid w:val="002B2B08"/>
    <w:rsid w:val="002B453C"/>
    <w:rsid w:val="002B4F65"/>
    <w:rsid w:val="002B5680"/>
    <w:rsid w:val="002B608D"/>
    <w:rsid w:val="002C3673"/>
    <w:rsid w:val="002C66CD"/>
    <w:rsid w:val="002D04E4"/>
    <w:rsid w:val="002D07D7"/>
    <w:rsid w:val="002D2A21"/>
    <w:rsid w:val="002D5AB8"/>
    <w:rsid w:val="002D749B"/>
    <w:rsid w:val="002E0B4D"/>
    <w:rsid w:val="002E1DCC"/>
    <w:rsid w:val="002E2A7B"/>
    <w:rsid w:val="002F1283"/>
    <w:rsid w:val="002F15A2"/>
    <w:rsid w:val="002F2B5A"/>
    <w:rsid w:val="002F4F32"/>
    <w:rsid w:val="002F696E"/>
    <w:rsid w:val="0030122B"/>
    <w:rsid w:val="00303715"/>
    <w:rsid w:val="003052F8"/>
    <w:rsid w:val="0030743A"/>
    <w:rsid w:val="00311513"/>
    <w:rsid w:val="00312F5E"/>
    <w:rsid w:val="00313414"/>
    <w:rsid w:val="00313575"/>
    <w:rsid w:val="0031444E"/>
    <w:rsid w:val="00314E72"/>
    <w:rsid w:val="0031538C"/>
    <w:rsid w:val="003207A9"/>
    <w:rsid w:val="003233CA"/>
    <w:rsid w:val="00326E23"/>
    <w:rsid w:val="00327921"/>
    <w:rsid w:val="00332DCF"/>
    <w:rsid w:val="00333384"/>
    <w:rsid w:val="00335A80"/>
    <w:rsid w:val="00335FFE"/>
    <w:rsid w:val="0033774A"/>
    <w:rsid w:val="00340AA0"/>
    <w:rsid w:val="0034207A"/>
    <w:rsid w:val="00345211"/>
    <w:rsid w:val="003462FA"/>
    <w:rsid w:val="003506BA"/>
    <w:rsid w:val="00360847"/>
    <w:rsid w:val="00366A00"/>
    <w:rsid w:val="00366A9A"/>
    <w:rsid w:val="00370FCE"/>
    <w:rsid w:val="00373876"/>
    <w:rsid w:val="00373C34"/>
    <w:rsid w:val="003740F0"/>
    <w:rsid w:val="00376EB2"/>
    <w:rsid w:val="00377EFD"/>
    <w:rsid w:val="00380C00"/>
    <w:rsid w:val="00381BEC"/>
    <w:rsid w:val="00382DEA"/>
    <w:rsid w:val="00383A55"/>
    <w:rsid w:val="00384497"/>
    <w:rsid w:val="00387328"/>
    <w:rsid w:val="00391779"/>
    <w:rsid w:val="00395780"/>
    <w:rsid w:val="00395BCA"/>
    <w:rsid w:val="0039739E"/>
    <w:rsid w:val="00397BFD"/>
    <w:rsid w:val="003A56CA"/>
    <w:rsid w:val="003A6990"/>
    <w:rsid w:val="003B11EB"/>
    <w:rsid w:val="003B1987"/>
    <w:rsid w:val="003B2198"/>
    <w:rsid w:val="003B44EA"/>
    <w:rsid w:val="003B5F4C"/>
    <w:rsid w:val="003C035B"/>
    <w:rsid w:val="003C0581"/>
    <w:rsid w:val="003C0A6D"/>
    <w:rsid w:val="003C3CFB"/>
    <w:rsid w:val="003C476D"/>
    <w:rsid w:val="003C54EE"/>
    <w:rsid w:val="003D0042"/>
    <w:rsid w:val="003D1AD7"/>
    <w:rsid w:val="003D4B2D"/>
    <w:rsid w:val="003D5467"/>
    <w:rsid w:val="003E053D"/>
    <w:rsid w:val="003E0A2C"/>
    <w:rsid w:val="003E2313"/>
    <w:rsid w:val="003E4C74"/>
    <w:rsid w:val="003E5FA7"/>
    <w:rsid w:val="003E7087"/>
    <w:rsid w:val="003E7E0F"/>
    <w:rsid w:val="003F1F9B"/>
    <w:rsid w:val="003F2916"/>
    <w:rsid w:val="003F39E5"/>
    <w:rsid w:val="003F5478"/>
    <w:rsid w:val="003F5DC8"/>
    <w:rsid w:val="00400B04"/>
    <w:rsid w:val="00402301"/>
    <w:rsid w:val="00404F8A"/>
    <w:rsid w:val="004059DA"/>
    <w:rsid w:val="0040745B"/>
    <w:rsid w:val="004077B9"/>
    <w:rsid w:val="004101B0"/>
    <w:rsid w:val="00410F5B"/>
    <w:rsid w:val="00411C6E"/>
    <w:rsid w:val="00412510"/>
    <w:rsid w:val="00415C61"/>
    <w:rsid w:val="00416B54"/>
    <w:rsid w:val="00417BDC"/>
    <w:rsid w:val="00420457"/>
    <w:rsid w:val="0042193D"/>
    <w:rsid w:val="004242E2"/>
    <w:rsid w:val="00424A71"/>
    <w:rsid w:val="004267B0"/>
    <w:rsid w:val="00433D31"/>
    <w:rsid w:val="00435188"/>
    <w:rsid w:val="00435C76"/>
    <w:rsid w:val="00435ED1"/>
    <w:rsid w:val="00437AF0"/>
    <w:rsid w:val="00440E48"/>
    <w:rsid w:val="00441736"/>
    <w:rsid w:val="0044446D"/>
    <w:rsid w:val="00444F90"/>
    <w:rsid w:val="00445E4F"/>
    <w:rsid w:val="00450DF5"/>
    <w:rsid w:val="00456640"/>
    <w:rsid w:val="00460500"/>
    <w:rsid w:val="00462159"/>
    <w:rsid w:val="004624B6"/>
    <w:rsid w:val="00463675"/>
    <w:rsid w:val="00463F6F"/>
    <w:rsid w:val="00470A89"/>
    <w:rsid w:val="004763E2"/>
    <w:rsid w:val="004769AF"/>
    <w:rsid w:val="004807A9"/>
    <w:rsid w:val="00481539"/>
    <w:rsid w:val="004817AC"/>
    <w:rsid w:val="0048351D"/>
    <w:rsid w:val="00484951"/>
    <w:rsid w:val="00484C9F"/>
    <w:rsid w:val="0048701D"/>
    <w:rsid w:val="00492F7F"/>
    <w:rsid w:val="0049689C"/>
    <w:rsid w:val="004968F9"/>
    <w:rsid w:val="00497E25"/>
    <w:rsid w:val="004A555E"/>
    <w:rsid w:val="004A7339"/>
    <w:rsid w:val="004B098E"/>
    <w:rsid w:val="004B3A95"/>
    <w:rsid w:val="004B51E6"/>
    <w:rsid w:val="004B6B07"/>
    <w:rsid w:val="004B7600"/>
    <w:rsid w:val="004C2472"/>
    <w:rsid w:val="004C5EDB"/>
    <w:rsid w:val="004C7FA3"/>
    <w:rsid w:val="004D4BCF"/>
    <w:rsid w:val="004D5E0A"/>
    <w:rsid w:val="004E0E95"/>
    <w:rsid w:val="004E1909"/>
    <w:rsid w:val="004E3212"/>
    <w:rsid w:val="004E3564"/>
    <w:rsid w:val="004E53C8"/>
    <w:rsid w:val="004F0124"/>
    <w:rsid w:val="004F0939"/>
    <w:rsid w:val="004F1DF3"/>
    <w:rsid w:val="004F3799"/>
    <w:rsid w:val="004F3A8D"/>
    <w:rsid w:val="004F42B6"/>
    <w:rsid w:val="004F4AE4"/>
    <w:rsid w:val="004F4E59"/>
    <w:rsid w:val="004F5D4B"/>
    <w:rsid w:val="004F611F"/>
    <w:rsid w:val="004F7D75"/>
    <w:rsid w:val="005014AD"/>
    <w:rsid w:val="00504E97"/>
    <w:rsid w:val="00507B3F"/>
    <w:rsid w:val="005115EE"/>
    <w:rsid w:val="00514BF8"/>
    <w:rsid w:val="0051580A"/>
    <w:rsid w:val="00516AB2"/>
    <w:rsid w:val="0052005E"/>
    <w:rsid w:val="005207C3"/>
    <w:rsid w:val="00521B7D"/>
    <w:rsid w:val="00530577"/>
    <w:rsid w:val="00531E00"/>
    <w:rsid w:val="00536400"/>
    <w:rsid w:val="00536890"/>
    <w:rsid w:val="00536E63"/>
    <w:rsid w:val="0053703E"/>
    <w:rsid w:val="0054129C"/>
    <w:rsid w:val="00543D57"/>
    <w:rsid w:val="00545523"/>
    <w:rsid w:val="00546E30"/>
    <w:rsid w:val="005504F8"/>
    <w:rsid w:val="00553946"/>
    <w:rsid w:val="00553E80"/>
    <w:rsid w:val="0055440E"/>
    <w:rsid w:val="00556097"/>
    <w:rsid w:val="00557F13"/>
    <w:rsid w:val="005608F8"/>
    <w:rsid w:val="0056092F"/>
    <w:rsid w:val="00561814"/>
    <w:rsid w:val="00561D0C"/>
    <w:rsid w:val="00565127"/>
    <w:rsid w:val="00567428"/>
    <w:rsid w:val="00567728"/>
    <w:rsid w:val="005707D7"/>
    <w:rsid w:val="00571411"/>
    <w:rsid w:val="00573943"/>
    <w:rsid w:val="00574E0D"/>
    <w:rsid w:val="00575049"/>
    <w:rsid w:val="005759DB"/>
    <w:rsid w:val="005769E5"/>
    <w:rsid w:val="005777B9"/>
    <w:rsid w:val="005815B7"/>
    <w:rsid w:val="00582623"/>
    <w:rsid w:val="0058277B"/>
    <w:rsid w:val="00583842"/>
    <w:rsid w:val="00584562"/>
    <w:rsid w:val="00585BFA"/>
    <w:rsid w:val="005874F0"/>
    <w:rsid w:val="00590451"/>
    <w:rsid w:val="005905B1"/>
    <w:rsid w:val="00591B3F"/>
    <w:rsid w:val="00591E9A"/>
    <w:rsid w:val="0059275D"/>
    <w:rsid w:val="00593EDA"/>
    <w:rsid w:val="0059752B"/>
    <w:rsid w:val="005A0EA7"/>
    <w:rsid w:val="005A15CF"/>
    <w:rsid w:val="005A409E"/>
    <w:rsid w:val="005B0964"/>
    <w:rsid w:val="005B16D6"/>
    <w:rsid w:val="005B3491"/>
    <w:rsid w:val="005C0B17"/>
    <w:rsid w:val="005C2317"/>
    <w:rsid w:val="005C24CD"/>
    <w:rsid w:val="005C3BB5"/>
    <w:rsid w:val="005D30C8"/>
    <w:rsid w:val="005D6199"/>
    <w:rsid w:val="005E0B6A"/>
    <w:rsid w:val="005E2651"/>
    <w:rsid w:val="005E3FD7"/>
    <w:rsid w:val="005E4048"/>
    <w:rsid w:val="005E7470"/>
    <w:rsid w:val="005F0927"/>
    <w:rsid w:val="005F1295"/>
    <w:rsid w:val="005F15B9"/>
    <w:rsid w:val="005F38A3"/>
    <w:rsid w:val="005F3C5F"/>
    <w:rsid w:val="005F60DE"/>
    <w:rsid w:val="005F7967"/>
    <w:rsid w:val="0060063E"/>
    <w:rsid w:val="00600DB1"/>
    <w:rsid w:val="00601A9C"/>
    <w:rsid w:val="00602337"/>
    <w:rsid w:val="00610E60"/>
    <w:rsid w:val="0061128C"/>
    <w:rsid w:val="00614983"/>
    <w:rsid w:val="00617FBB"/>
    <w:rsid w:val="00620653"/>
    <w:rsid w:val="00620F13"/>
    <w:rsid w:val="00627618"/>
    <w:rsid w:val="006310B6"/>
    <w:rsid w:val="00633766"/>
    <w:rsid w:val="00634DD9"/>
    <w:rsid w:val="00636872"/>
    <w:rsid w:val="00644A15"/>
    <w:rsid w:val="00647A3D"/>
    <w:rsid w:val="00654B6B"/>
    <w:rsid w:val="00655205"/>
    <w:rsid w:val="00656D8A"/>
    <w:rsid w:val="006579B0"/>
    <w:rsid w:val="00657FBE"/>
    <w:rsid w:val="00663823"/>
    <w:rsid w:val="00665B3F"/>
    <w:rsid w:val="006706A4"/>
    <w:rsid w:val="00671839"/>
    <w:rsid w:val="00673434"/>
    <w:rsid w:val="00675B45"/>
    <w:rsid w:val="00677458"/>
    <w:rsid w:val="00682F9F"/>
    <w:rsid w:val="00690937"/>
    <w:rsid w:val="00690EE1"/>
    <w:rsid w:val="00693AC4"/>
    <w:rsid w:val="00694554"/>
    <w:rsid w:val="0069476B"/>
    <w:rsid w:val="00695DA9"/>
    <w:rsid w:val="006974D1"/>
    <w:rsid w:val="006975B9"/>
    <w:rsid w:val="006A081A"/>
    <w:rsid w:val="006A18D8"/>
    <w:rsid w:val="006A27D4"/>
    <w:rsid w:val="006A31E8"/>
    <w:rsid w:val="006A3861"/>
    <w:rsid w:val="006A422D"/>
    <w:rsid w:val="006A493A"/>
    <w:rsid w:val="006A616F"/>
    <w:rsid w:val="006B366E"/>
    <w:rsid w:val="006B7CB5"/>
    <w:rsid w:val="006C088E"/>
    <w:rsid w:val="006C0961"/>
    <w:rsid w:val="006C5679"/>
    <w:rsid w:val="006C6999"/>
    <w:rsid w:val="006D152C"/>
    <w:rsid w:val="006D1FFA"/>
    <w:rsid w:val="006E0D28"/>
    <w:rsid w:val="006E17B1"/>
    <w:rsid w:val="006E4985"/>
    <w:rsid w:val="006E5A5F"/>
    <w:rsid w:val="006E6998"/>
    <w:rsid w:val="006E6C12"/>
    <w:rsid w:val="006F0236"/>
    <w:rsid w:val="006F1289"/>
    <w:rsid w:val="006F53C6"/>
    <w:rsid w:val="0070320E"/>
    <w:rsid w:val="007061B4"/>
    <w:rsid w:val="00707264"/>
    <w:rsid w:val="007120B2"/>
    <w:rsid w:val="00712DB5"/>
    <w:rsid w:val="00713350"/>
    <w:rsid w:val="00715355"/>
    <w:rsid w:val="00720388"/>
    <w:rsid w:val="007231A1"/>
    <w:rsid w:val="00724317"/>
    <w:rsid w:val="00726F9F"/>
    <w:rsid w:val="00727B19"/>
    <w:rsid w:val="00730DDC"/>
    <w:rsid w:val="00735650"/>
    <w:rsid w:val="0073686E"/>
    <w:rsid w:val="007409C2"/>
    <w:rsid w:val="00740B44"/>
    <w:rsid w:val="00742D4D"/>
    <w:rsid w:val="0074457B"/>
    <w:rsid w:val="00745B16"/>
    <w:rsid w:val="007507C7"/>
    <w:rsid w:val="00753235"/>
    <w:rsid w:val="007553BE"/>
    <w:rsid w:val="00761DA2"/>
    <w:rsid w:val="00770B81"/>
    <w:rsid w:val="00770FE9"/>
    <w:rsid w:val="00774E06"/>
    <w:rsid w:val="007753D2"/>
    <w:rsid w:val="00777499"/>
    <w:rsid w:val="007822B1"/>
    <w:rsid w:val="007837D0"/>
    <w:rsid w:val="007937BE"/>
    <w:rsid w:val="007964D5"/>
    <w:rsid w:val="00796792"/>
    <w:rsid w:val="00797C43"/>
    <w:rsid w:val="007A31BA"/>
    <w:rsid w:val="007A538B"/>
    <w:rsid w:val="007A54C5"/>
    <w:rsid w:val="007A550B"/>
    <w:rsid w:val="007A598E"/>
    <w:rsid w:val="007A5F53"/>
    <w:rsid w:val="007A6926"/>
    <w:rsid w:val="007A71B8"/>
    <w:rsid w:val="007B1BEA"/>
    <w:rsid w:val="007B213A"/>
    <w:rsid w:val="007B3D31"/>
    <w:rsid w:val="007B4A10"/>
    <w:rsid w:val="007B4F86"/>
    <w:rsid w:val="007B5D10"/>
    <w:rsid w:val="007B7039"/>
    <w:rsid w:val="007B7646"/>
    <w:rsid w:val="007C1A20"/>
    <w:rsid w:val="007C52FA"/>
    <w:rsid w:val="007C5B18"/>
    <w:rsid w:val="007C79B4"/>
    <w:rsid w:val="007D1264"/>
    <w:rsid w:val="007D2C65"/>
    <w:rsid w:val="007E075E"/>
    <w:rsid w:val="007E22B2"/>
    <w:rsid w:val="007E2374"/>
    <w:rsid w:val="007E3F1C"/>
    <w:rsid w:val="007E5044"/>
    <w:rsid w:val="007E513B"/>
    <w:rsid w:val="007E5482"/>
    <w:rsid w:val="007E6C48"/>
    <w:rsid w:val="007F0B20"/>
    <w:rsid w:val="007F22E9"/>
    <w:rsid w:val="007F3F30"/>
    <w:rsid w:val="007F41CC"/>
    <w:rsid w:val="007F4684"/>
    <w:rsid w:val="00804076"/>
    <w:rsid w:val="00807F43"/>
    <w:rsid w:val="00810D59"/>
    <w:rsid w:val="008112A6"/>
    <w:rsid w:val="008123CE"/>
    <w:rsid w:val="008155EB"/>
    <w:rsid w:val="0081575A"/>
    <w:rsid w:val="00816915"/>
    <w:rsid w:val="008236F2"/>
    <w:rsid w:val="00823D60"/>
    <w:rsid w:val="008254A5"/>
    <w:rsid w:val="0083046B"/>
    <w:rsid w:val="008344A0"/>
    <w:rsid w:val="00836901"/>
    <w:rsid w:val="00840924"/>
    <w:rsid w:val="0084443F"/>
    <w:rsid w:val="00852786"/>
    <w:rsid w:val="008552A6"/>
    <w:rsid w:val="00855B8D"/>
    <w:rsid w:val="00856BF3"/>
    <w:rsid w:val="00857E62"/>
    <w:rsid w:val="00861625"/>
    <w:rsid w:val="00861F34"/>
    <w:rsid w:val="00863F5F"/>
    <w:rsid w:val="008656A1"/>
    <w:rsid w:val="00871B48"/>
    <w:rsid w:val="00871E5F"/>
    <w:rsid w:val="008745C7"/>
    <w:rsid w:val="00882C42"/>
    <w:rsid w:val="00883268"/>
    <w:rsid w:val="0088752F"/>
    <w:rsid w:val="008879ED"/>
    <w:rsid w:val="00890053"/>
    <w:rsid w:val="00890890"/>
    <w:rsid w:val="00892724"/>
    <w:rsid w:val="008948E6"/>
    <w:rsid w:val="00896D70"/>
    <w:rsid w:val="00897F8B"/>
    <w:rsid w:val="008A06C0"/>
    <w:rsid w:val="008A3C9A"/>
    <w:rsid w:val="008A6E67"/>
    <w:rsid w:val="008B2C2C"/>
    <w:rsid w:val="008B30B8"/>
    <w:rsid w:val="008B40C3"/>
    <w:rsid w:val="008B4A5D"/>
    <w:rsid w:val="008B5F76"/>
    <w:rsid w:val="008C0142"/>
    <w:rsid w:val="008C1166"/>
    <w:rsid w:val="008C295A"/>
    <w:rsid w:val="008C2F66"/>
    <w:rsid w:val="008C3606"/>
    <w:rsid w:val="008C4E9F"/>
    <w:rsid w:val="008C63C6"/>
    <w:rsid w:val="008C7768"/>
    <w:rsid w:val="008D017B"/>
    <w:rsid w:val="008D0FAD"/>
    <w:rsid w:val="008D46C7"/>
    <w:rsid w:val="008D4A75"/>
    <w:rsid w:val="008D4F39"/>
    <w:rsid w:val="008D58B2"/>
    <w:rsid w:val="008D6712"/>
    <w:rsid w:val="008D6784"/>
    <w:rsid w:val="008D6D42"/>
    <w:rsid w:val="008D7FF4"/>
    <w:rsid w:val="008E1E4C"/>
    <w:rsid w:val="008E3078"/>
    <w:rsid w:val="008E3156"/>
    <w:rsid w:val="008E51E4"/>
    <w:rsid w:val="008E79C0"/>
    <w:rsid w:val="008F16C6"/>
    <w:rsid w:val="008F26AE"/>
    <w:rsid w:val="008F5ECE"/>
    <w:rsid w:val="008F70A6"/>
    <w:rsid w:val="008F75DE"/>
    <w:rsid w:val="008F75FB"/>
    <w:rsid w:val="008F76E5"/>
    <w:rsid w:val="009049F0"/>
    <w:rsid w:val="0091021A"/>
    <w:rsid w:val="00910E0D"/>
    <w:rsid w:val="00911C40"/>
    <w:rsid w:val="00913FE4"/>
    <w:rsid w:val="009151EB"/>
    <w:rsid w:val="0091672F"/>
    <w:rsid w:val="0092354A"/>
    <w:rsid w:val="00924A52"/>
    <w:rsid w:val="00934379"/>
    <w:rsid w:val="00936465"/>
    <w:rsid w:val="0093650C"/>
    <w:rsid w:val="00940BFB"/>
    <w:rsid w:val="0094185F"/>
    <w:rsid w:val="00943300"/>
    <w:rsid w:val="00950084"/>
    <w:rsid w:val="00950816"/>
    <w:rsid w:val="009530DB"/>
    <w:rsid w:val="009537DC"/>
    <w:rsid w:val="0095659A"/>
    <w:rsid w:val="00961D59"/>
    <w:rsid w:val="00964AA9"/>
    <w:rsid w:val="00970307"/>
    <w:rsid w:val="00971A9B"/>
    <w:rsid w:val="00974AA2"/>
    <w:rsid w:val="00983680"/>
    <w:rsid w:val="0098487D"/>
    <w:rsid w:val="0098688B"/>
    <w:rsid w:val="00987AC7"/>
    <w:rsid w:val="00992C9A"/>
    <w:rsid w:val="00994D1F"/>
    <w:rsid w:val="009A1141"/>
    <w:rsid w:val="009A2C46"/>
    <w:rsid w:val="009A5000"/>
    <w:rsid w:val="009A7014"/>
    <w:rsid w:val="009B04DA"/>
    <w:rsid w:val="009B0C9A"/>
    <w:rsid w:val="009B4490"/>
    <w:rsid w:val="009B4ECD"/>
    <w:rsid w:val="009B58CF"/>
    <w:rsid w:val="009B792A"/>
    <w:rsid w:val="009B7C24"/>
    <w:rsid w:val="009C382A"/>
    <w:rsid w:val="009C3FAA"/>
    <w:rsid w:val="009C4C0C"/>
    <w:rsid w:val="009C4D03"/>
    <w:rsid w:val="009D147F"/>
    <w:rsid w:val="009D3986"/>
    <w:rsid w:val="009D6BC3"/>
    <w:rsid w:val="009D7528"/>
    <w:rsid w:val="009D7C56"/>
    <w:rsid w:val="009E6C2E"/>
    <w:rsid w:val="009F03EA"/>
    <w:rsid w:val="009F1559"/>
    <w:rsid w:val="009F46B1"/>
    <w:rsid w:val="00A00177"/>
    <w:rsid w:val="00A00634"/>
    <w:rsid w:val="00A075E2"/>
    <w:rsid w:val="00A1181F"/>
    <w:rsid w:val="00A13ADD"/>
    <w:rsid w:val="00A20B70"/>
    <w:rsid w:val="00A2230B"/>
    <w:rsid w:val="00A25060"/>
    <w:rsid w:val="00A322AF"/>
    <w:rsid w:val="00A32D5D"/>
    <w:rsid w:val="00A33964"/>
    <w:rsid w:val="00A33FF0"/>
    <w:rsid w:val="00A347F3"/>
    <w:rsid w:val="00A36A5E"/>
    <w:rsid w:val="00A36C87"/>
    <w:rsid w:val="00A43DEC"/>
    <w:rsid w:val="00A449DA"/>
    <w:rsid w:val="00A4512D"/>
    <w:rsid w:val="00A46C50"/>
    <w:rsid w:val="00A46DC0"/>
    <w:rsid w:val="00A50BDF"/>
    <w:rsid w:val="00A51335"/>
    <w:rsid w:val="00A520C8"/>
    <w:rsid w:val="00A60BF6"/>
    <w:rsid w:val="00A61288"/>
    <w:rsid w:val="00A61A7B"/>
    <w:rsid w:val="00A62022"/>
    <w:rsid w:val="00A64110"/>
    <w:rsid w:val="00A66728"/>
    <w:rsid w:val="00A6790C"/>
    <w:rsid w:val="00A70140"/>
    <w:rsid w:val="00A71090"/>
    <w:rsid w:val="00A720EE"/>
    <w:rsid w:val="00A722F3"/>
    <w:rsid w:val="00A7469D"/>
    <w:rsid w:val="00A75F0E"/>
    <w:rsid w:val="00A8290C"/>
    <w:rsid w:val="00A82E33"/>
    <w:rsid w:val="00A86819"/>
    <w:rsid w:val="00A953A3"/>
    <w:rsid w:val="00A95D79"/>
    <w:rsid w:val="00A9685E"/>
    <w:rsid w:val="00A97F8D"/>
    <w:rsid w:val="00AA1414"/>
    <w:rsid w:val="00AA360A"/>
    <w:rsid w:val="00AA3682"/>
    <w:rsid w:val="00AA3ED2"/>
    <w:rsid w:val="00AA5714"/>
    <w:rsid w:val="00AA5781"/>
    <w:rsid w:val="00AB00CA"/>
    <w:rsid w:val="00AB089A"/>
    <w:rsid w:val="00AB362E"/>
    <w:rsid w:val="00AB3BF1"/>
    <w:rsid w:val="00AB5F89"/>
    <w:rsid w:val="00AC1A9C"/>
    <w:rsid w:val="00AC328A"/>
    <w:rsid w:val="00AD49C5"/>
    <w:rsid w:val="00AD68C5"/>
    <w:rsid w:val="00AE0139"/>
    <w:rsid w:val="00AE1DF5"/>
    <w:rsid w:val="00AE3DD2"/>
    <w:rsid w:val="00AE3FD5"/>
    <w:rsid w:val="00AF02BD"/>
    <w:rsid w:val="00AF6BB6"/>
    <w:rsid w:val="00B04411"/>
    <w:rsid w:val="00B04CDC"/>
    <w:rsid w:val="00B04F69"/>
    <w:rsid w:val="00B0509D"/>
    <w:rsid w:val="00B05180"/>
    <w:rsid w:val="00B10761"/>
    <w:rsid w:val="00B115A6"/>
    <w:rsid w:val="00B11922"/>
    <w:rsid w:val="00B13770"/>
    <w:rsid w:val="00B209D4"/>
    <w:rsid w:val="00B2333F"/>
    <w:rsid w:val="00B30EA7"/>
    <w:rsid w:val="00B31408"/>
    <w:rsid w:val="00B323FF"/>
    <w:rsid w:val="00B343B0"/>
    <w:rsid w:val="00B346C7"/>
    <w:rsid w:val="00B35F2B"/>
    <w:rsid w:val="00B36682"/>
    <w:rsid w:val="00B37A47"/>
    <w:rsid w:val="00B44F4B"/>
    <w:rsid w:val="00B45F56"/>
    <w:rsid w:val="00B47034"/>
    <w:rsid w:val="00B4733D"/>
    <w:rsid w:val="00B47534"/>
    <w:rsid w:val="00B51851"/>
    <w:rsid w:val="00B519C5"/>
    <w:rsid w:val="00B520BA"/>
    <w:rsid w:val="00B52759"/>
    <w:rsid w:val="00B53566"/>
    <w:rsid w:val="00B57D93"/>
    <w:rsid w:val="00B652DC"/>
    <w:rsid w:val="00B65B40"/>
    <w:rsid w:val="00B70C7A"/>
    <w:rsid w:val="00B73981"/>
    <w:rsid w:val="00B806F8"/>
    <w:rsid w:val="00B81173"/>
    <w:rsid w:val="00B81814"/>
    <w:rsid w:val="00B81FD7"/>
    <w:rsid w:val="00B82958"/>
    <w:rsid w:val="00B8492C"/>
    <w:rsid w:val="00B84B97"/>
    <w:rsid w:val="00B84D1C"/>
    <w:rsid w:val="00B87D0A"/>
    <w:rsid w:val="00B919E4"/>
    <w:rsid w:val="00B9614B"/>
    <w:rsid w:val="00B977A4"/>
    <w:rsid w:val="00BA0CF0"/>
    <w:rsid w:val="00BA1702"/>
    <w:rsid w:val="00BA4436"/>
    <w:rsid w:val="00BA48CE"/>
    <w:rsid w:val="00BA608B"/>
    <w:rsid w:val="00BA60C1"/>
    <w:rsid w:val="00BB1BAD"/>
    <w:rsid w:val="00BB4A22"/>
    <w:rsid w:val="00BB6394"/>
    <w:rsid w:val="00BB6B23"/>
    <w:rsid w:val="00BC0E2D"/>
    <w:rsid w:val="00BC216B"/>
    <w:rsid w:val="00BD1E86"/>
    <w:rsid w:val="00BD25EA"/>
    <w:rsid w:val="00BD2ED3"/>
    <w:rsid w:val="00BD31D9"/>
    <w:rsid w:val="00BD5E2C"/>
    <w:rsid w:val="00BE1324"/>
    <w:rsid w:val="00BE61C6"/>
    <w:rsid w:val="00BF13B3"/>
    <w:rsid w:val="00BF1CD6"/>
    <w:rsid w:val="00BF2602"/>
    <w:rsid w:val="00BF4801"/>
    <w:rsid w:val="00BF785E"/>
    <w:rsid w:val="00C00016"/>
    <w:rsid w:val="00C1009C"/>
    <w:rsid w:val="00C11C56"/>
    <w:rsid w:val="00C1339B"/>
    <w:rsid w:val="00C206A5"/>
    <w:rsid w:val="00C2124E"/>
    <w:rsid w:val="00C2426C"/>
    <w:rsid w:val="00C25077"/>
    <w:rsid w:val="00C32A60"/>
    <w:rsid w:val="00C33E5C"/>
    <w:rsid w:val="00C344DD"/>
    <w:rsid w:val="00C35209"/>
    <w:rsid w:val="00C35528"/>
    <w:rsid w:val="00C35EF2"/>
    <w:rsid w:val="00C40570"/>
    <w:rsid w:val="00C410E4"/>
    <w:rsid w:val="00C44A27"/>
    <w:rsid w:val="00C44C2A"/>
    <w:rsid w:val="00C47F0B"/>
    <w:rsid w:val="00C51969"/>
    <w:rsid w:val="00C525CF"/>
    <w:rsid w:val="00C52B65"/>
    <w:rsid w:val="00C54355"/>
    <w:rsid w:val="00C55000"/>
    <w:rsid w:val="00C552C4"/>
    <w:rsid w:val="00C569A1"/>
    <w:rsid w:val="00C577E2"/>
    <w:rsid w:val="00C65E57"/>
    <w:rsid w:val="00C67946"/>
    <w:rsid w:val="00C73B49"/>
    <w:rsid w:val="00C770D4"/>
    <w:rsid w:val="00C83923"/>
    <w:rsid w:val="00C90C13"/>
    <w:rsid w:val="00C92ADD"/>
    <w:rsid w:val="00C92F01"/>
    <w:rsid w:val="00C94334"/>
    <w:rsid w:val="00C967E0"/>
    <w:rsid w:val="00CA0783"/>
    <w:rsid w:val="00CA3B1B"/>
    <w:rsid w:val="00CA58FB"/>
    <w:rsid w:val="00CA6DCA"/>
    <w:rsid w:val="00CB1398"/>
    <w:rsid w:val="00CB16A7"/>
    <w:rsid w:val="00CB1FDB"/>
    <w:rsid w:val="00CB213A"/>
    <w:rsid w:val="00CB2E1A"/>
    <w:rsid w:val="00CB391B"/>
    <w:rsid w:val="00CC0DA1"/>
    <w:rsid w:val="00CD36AA"/>
    <w:rsid w:val="00CD79F0"/>
    <w:rsid w:val="00CE03DB"/>
    <w:rsid w:val="00CE1CFA"/>
    <w:rsid w:val="00CE3901"/>
    <w:rsid w:val="00CE3DC6"/>
    <w:rsid w:val="00CE4526"/>
    <w:rsid w:val="00CE4F12"/>
    <w:rsid w:val="00CE5626"/>
    <w:rsid w:val="00CF0E92"/>
    <w:rsid w:val="00CF325C"/>
    <w:rsid w:val="00CF36D3"/>
    <w:rsid w:val="00CF48C7"/>
    <w:rsid w:val="00D00CCF"/>
    <w:rsid w:val="00D01E58"/>
    <w:rsid w:val="00D04B8E"/>
    <w:rsid w:val="00D06423"/>
    <w:rsid w:val="00D07DD2"/>
    <w:rsid w:val="00D07E2B"/>
    <w:rsid w:val="00D155B2"/>
    <w:rsid w:val="00D157E8"/>
    <w:rsid w:val="00D166AE"/>
    <w:rsid w:val="00D17047"/>
    <w:rsid w:val="00D230CA"/>
    <w:rsid w:val="00D23C52"/>
    <w:rsid w:val="00D26386"/>
    <w:rsid w:val="00D32787"/>
    <w:rsid w:val="00D32BF0"/>
    <w:rsid w:val="00D34195"/>
    <w:rsid w:val="00D4153D"/>
    <w:rsid w:val="00D4599B"/>
    <w:rsid w:val="00D50BE4"/>
    <w:rsid w:val="00D510DC"/>
    <w:rsid w:val="00D53EB3"/>
    <w:rsid w:val="00D55F07"/>
    <w:rsid w:val="00D64B36"/>
    <w:rsid w:val="00D66224"/>
    <w:rsid w:val="00D672B8"/>
    <w:rsid w:val="00D6789F"/>
    <w:rsid w:val="00D67EF8"/>
    <w:rsid w:val="00D7028F"/>
    <w:rsid w:val="00D7074C"/>
    <w:rsid w:val="00D73FCD"/>
    <w:rsid w:val="00D761B0"/>
    <w:rsid w:val="00D76BCB"/>
    <w:rsid w:val="00D77615"/>
    <w:rsid w:val="00D80274"/>
    <w:rsid w:val="00D81639"/>
    <w:rsid w:val="00D8425C"/>
    <w:rsid w:val="00D84733"/>
    <w:rsid w:val="00D86E9D"/>
    <w:rsid w:val="00D87819"/>
    <w:rsid w:val="00D87F63"/>
    <w:rsid w:val="00D900C5"/>
    <w:rsid w:val="00D90932"/>
    <w:rsid w:val="00D942A1"/>
    <w:rsid w:val="00DA40A0"/>
    <w:rsid w:val="00DB00B7"/>
    <w:rsid w:val="00DB018C"/>
    <w:rsid w:val="00DB04D5"/>
    <w:rsid w:val="00DB1E4A"/>
    <w:rsid w:val="00DB7027"/>
    <w:rsid w:val="00DC2027"/>
    <w:rsid w:val="00DC30B4"/>
    <w:rsid w:val="00DC3FBB"/>
    <w:rsid w:val="00DC3FE8"/>
    <w:rsid w:val="00DD1D4E"/>
    <w:rsid w:val="00DD4BA8"/>
    <w:rsid w:val="00DD66BC"/>
    <w:rsid w:val="00DD69A1"/>
    <w:rsid w:val="00DD6A3D"/>
    <w:rsid w:val="00DE3E84"/>
    <w:rsid w:val="00DF118B"/>
    <w:rsid w:val="00DF327F"/>
    <w:rsid w:val="00DF466E"/>
    <w:rsid w:val="00DF64BF"/>
    <w:rsid w:val="00E0353D"/>
    <w:rsid w:val="00E03942"/>
    <w:rsid w:val="00E0426B"/>
    <w:rsid w:val="00E049DD"/>
    <w:rsid w:val="00E1304C"/>
    <w:rsid w:val="00E13D62"/>
    <w:rsid w:val="00E14075"/>
    <w:rsid w:val="00E15BE0"/>
    <w:rsid w:val="00E163CC"/>
    <w:rsid w:val="00E21AA4"/>
    <w:rsid w:val="00E21CDF"/>
    <w:rsid w:val="00E22044"/>
    <w:rsid w:val="00E22D86"/>
    <w:rsid w:val="00E26F2B"/>
    <w:rsid w:val="00E2770C"/>
    <w:rsid w:val="00E3156D"/>
    <w:rsid w:val="00E317B2"/>
    <w:rsid w:val="00E33141"/>
    <w:rsid w:val="00E33241"/>
    <w:rsid w:val="00E342BA"/>
    <w:rsid w:val="00E42EF9"/>
    <w:rsid w:val="00E44336"/>
    <w:rsid w:val="00E45D61"/>
    <w:rsid w:val="00E45FD1"/>
    <w:rsid w:val="00E46A9C"/>
    <w:rsid w:val="00E5468E"/>
    <w:rsid w:val="00E56ABE"/>
    <w:rsid w:val="00E56DC2"/>
    <w:rsid w:val="00E57426"/>
    <w:rsid w:val="00E61590"/>
    <w:rsid w:val="00E6315A"/>
    <w:rsid w:val="00E6382E"/>
    <w:rsid w:val="00E64F90"/>
    <w:rsid w:val="00E669F1"/>
    <w:rsid w:val="00E70F7F"/>
    <w:rsid w:val="00E720D8"/>
    <w:rsid w:val="00E725E7"/>
    <w:rsid w:val="00E76FBC"/>
    <w:rsid w:val="00E80A85"/>
    <w:rsid w:val="00E81865"/>
    <w:rsid w:val="00E818D9"/>
    <w:rsid w:val="00E8465C"/>
    <w:rsid w:val="00E87AAC"/>
    <w:rsid w:val="00E913E5"/>
    <w:rsid w:val="00E91B57"/>
    <w:rsid w:val="00E93A0C"/>
    <w:rsid w:val="00E95B10"/>
    <w:rsid w:val="00E9672E"/>
    <w:rsid w:val="00E977FA"/>
    <w:rsid w:val="00EA070C"/>
    <w:rsid w:val="00EA21AC"/>
    <w:rsid w:val="00EA5984"/>
    <w:rsid w:val="00EA5CC5"/>
    <w:rsid w:val="00EB0C06"/>
    <w:rsid w:val="00EB2662"/>
    <w:rsid w:val="00EB4A86"/>
    <w:rsid w:val="00EB59C8"/>
    <w:rsid w:val="00EB7265"/>
    <w:rsid w:val="00EC0132"/>
    <w:rsid w:val="00EC3171"/>
    <w:rsid w:val="00EC6BE4"/>
    <w:rsid w:val="00ED0A6A"/>
    <w:rsid w:val="00ED0C49"/>
    <w:rsid w:val="00ED1329"/>
    <w:rsid w:val="00ED1C1C"/>
    <w:rsid w:val="00ED4DFB"/>
    <w:rsid w:val="00ED738A"/>
    <w:rsid w:val="00EE559E"/>
    <w:rsid w:val="00EF4BF9"/>
    <w:rsid w:val="00EF53E6"/>
    <w:rsid w:val="00EF6FEF"/>
    <w:rsid w:val="00F003BC"/>
    <w:rsid w:val="00F01B4E"/>
    <w:rsid w:val="00F101A5"/>
    <w:rsid w:val="00F117F8"/>
    <w:rsid w:val="00F145AC"/>
    <w:rsid w:val="00F14925"/>
    <w:rsid w:val="00F177FA"/>
    <w:rsid w:val="00F246CC"/>
    <w:rsid w:val="00F259A7"/>
    <w:rsid w:val="00F26F7E"/>
    <w:rsid w:val="00F3121B"/>
    <w:rsid w:val="00F31BD8"/>
    <w:rsid w:val="00F331FD"/>
    <w:rsid w:val="00F34157"/>
    <w:rsid w:val="00F366AE"/>
    <w:rsid w:val="00F37613"/>
    <w:rsid w:val="00F37DCB"/>
    <w:rsid w:val="00F40FCD"/>
    <w:rsid w:val="00F418A8"/>
    <w:rsid w:val="00F4432F"/>
    <w:rsid w:val="00F44D59"/>
    <w:rsid w:val="00F45248"/>
    <w:rsid w:val="00F549EA"/>
    <w:rsid w:val="00F601DD"/>
    <w:rsid w:val="00F60E89"/>
    <w:rsid w:val="00F60FA8"/>
    <w:rsid w:val="00F62805"/>
    <w:rsid w:val="00F6496F"/>
    <w:rsid w:val="00F66632"/>
    <w:rsid w:val="00F67227"/>
    <w:rsid w:val="00F67BD0"/>
    <w:rsid w:val="00F70B7E"/>
    <w:rsid w:val="00F71E7B"/>
    <w:rsid w:val="00F7506B"/>
    <w:rsid w:val="00F75D6F"/>
    <w:rsid w:val="00F76DB9"/>
    <w:rsid w:val="00F775A6"/>
    <w:rsid w:val="00F80C06"/>
    <w:rsid w:val="00F8414A"/>
    <w:rsid w:val="00F85449"/>
    <w:rsid w:val="00F857EF"/>
    <w:rsid w:val="00F86447"/>
    <w:rsid w:val="00F90F6A"/>
    <w:rsid w:val="00F94250"/>
    <w:rsid w:val="00FA13F4"/>
    <w:rsid w:val="00FA478B"/>
    <w:rsid w:val="00FB1D58"/>
    <w:rsid w:val="00FB3EEE"/>
    <w:rsid w:val="00FB41E8"/>
    <w:rsid w:val="00FB4C88"/>
    <w:rsid w:val="00FB5160"/>
    <w:rsid w:val="00FB5D9D"/>
    <w:rsid w:val="00FB6EDB"/>
    <w:rsid w:val="00FB7D34"/>
    <w:rsid w:val="00FC129F"/>
    <w:rsid w:val="00FC1AAD"/>
    <w:rsid w:val="00FC2AA9"/>
    <w:rsid w:val="00FC361B"/>
    <w:rsid w:val="00FC65E7"/>
    <w:rsid w:val="00FC760E"/>
    <w:rsid w:val="00FD1A58"/>
    <w:rsid w:val="00FD2AE2"/>
    <w:rsid w:val="00FD46E8"/>
    <w:rsid w:val="00FD598A"/>
    <w:rsid w:val="00FD6C8B"/>
    <w:rsid w:val="00FE05BA"/>
    <w:rsid w:val="00FE1700"/>
    <w:rsid w:val="00FE3546"/>
    <w:rsid w:val="00FF317D"/>
    <w:rsid w:val="00FF5023"/>
    <w:rsid w:val="00FF540B"/>
    <w:rsid w:val="00FF6AAA"/>
    <w:rsid w:val="00FF6CC4"/>
    <w:rsid w:val="00FF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  <w:style w:type="paragraph" w:customStyle="1" w:styleId="ConsPlusNormal">
    <w:name w:val="ConsPlusNormal"/>
    <w:rsid w:val="00440E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3248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718</cp:revision>
  <cp:lastPrinted>2018-03-29T06:49:00Z</cp:lastPrinted>
  <dcterms:created xsi:type="dcterms:W3CDTF">2015-03-25T12:47:00Z</dcterms:created>
  <dcterms:modified xsi:type="dcterms:W3CDTF">2018-03-29T07:14:00Z</dcterms:modified>
</cp:coreProperties>
</file>