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35" w:rsidRPr="00E470D2" w:rsidRDefault="00037C35" w:rsidP="00037C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2126"/>
        <w:gridCol w:w="1276"/>
        <w:gridCol w:w="3827"/>
      </w:tblGrid>
      <w:tr w:rsidR="007727EE" w:rsidRPr="00E470D2" w:rsidTr="00903E2F">
        <w:tc>
          <w:tcPr>
            <w:tcW w:w="567" w:type="dxa"/>
          </w:tcPr>
          <w:p w:rsidR="007727EE" w:rsidRPr="00903E2F" w:rsidRDefault="007727EE" w:rsidP="00830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 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69" w:type="dxa"/>
          </w:tcPr>
          <w:p w:rsidR="007727EE" w:rsidRPr="00903E2F" w:rsidRDefault="007727EE" w:rsidP="008306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 (или) Ф.И.О. индивидуального предпринимателя</w:t>
            </w:r>
          </w:p>
        </w:tc>
        <w:tc>
          <w:tcPr>
            <w:tcW w:w="2126" w:type="dxa"/>
          </w:tcPr>
          <w:p w:rsidR="007727EE" w:rsidRPr="00903E2F" w:rsidRDefault="007727EE" w:rsidP="008306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Адрес предоставления скидки</w:t>
            </w:r>
          </w:p>
        </w:tc>
        <w:tc>
          <w:tcPr>
            <w:tcW w:w="1276" w:type="dxa"/>
          </w:tcPr>
          <w:p w:rsidR="007727EE" w:rsidRPr="00903E2F" w:rsidRDefault="007727EE" w:rsidP="008306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скидки, %</w:t>
            </w:r>
          </w:p>
        </w:tc>
        <w:tc>
          <w:tcPr>
            <w:tcW w:w="3827" w:type="dxa"/>
          </w:tcPr>
          <w:p w:rsidR="007727EE" w:rsidRPr="00903E2F" w:rsidRDefault="007727EE" w:rsidP="008306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товаров (работ, услуг)</w:t>
            </w:r>
          </w:p>
        </w:tc>
      </w:tr>
      <w:tr w:rsidR="007727EE" w:rsidRPr="00E470D2" w:rsidTr="00903E2F">
        <w:tc>
          <w:tcPr>
            <w:tcW w:w="567" w:type="dxa"/>
          </w:tcPr>
          <w:p w:rsidR="007727EE" w:rsidRPr="00903E2F" w:rsidRDefault="007727EE" w:rsidP="00830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7727EE" w:rsidRPr="00903E2F" w:rsidRDefault="007727EE" w:rsidP="00830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7727EE" w:rsidRPr="00903E2F" w:rsidRDefault="007727EE" w:rsidP="00830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7727EE" w:rsidRPr="00903E2F" w:rsidRDefault="007727EE" w:rsidP="00830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7727EE" w:rsidRPr="00903E2F" w:rsidRDefault="007727EE" w:rsidP="008306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727EE" w:rsidRPr="00E470D2" w:rsidTr="00903E2F">
        <w:trPr>
          <w:trHeight w:val="962"/>
        </w:trPr>
        <w:tc>
          <w:tcPr>
            <w:tcW w:w="567" w:type="dxa"/>
          </w:tcPr>
          <w:p w:rsidR="007727EE" w:rsidRPr="00E470D2" w:rsidRDefault="007727EE" w:rsidP="008306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7727EE" w:rsidRDefault="007727EE" w:rsidP="008306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ООО «Фотостудия «Отражение»</w:t>
            </w:r>
          </w:p>
          <w:p w:rsidR="00903E2F" w:rsidRPr="00903E2F" w:rsidRDefault="00903E2F" w:rsidP="008306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7727EE" w:rsidRPr="00903E2F" w:rsidRDefault="007727EE" w:rsidP="00E577A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, ул.Викулова,д.4</w:t>
            </w:r>
          </w:p>
        </w:tc>
        <w:tc>
          <w:tcPr>
            <w:tcW w:w="1276" w:type="dxa"/>
          </w:tcPr>
          <w:p w:rsidR="007727EE" w:rsidRPr="00903E2F" w:rsidRDefault="007727EE" w:rsidP="004839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10%</w:t>
            </w:r>
          </w:p>
        </w:tc>
        <w:tc>
          <w:tcPr>
            <w:tcW w:w="3827" w:type="dxa"/>
          </w:tcPr>
          <w:p w:rsidR="007727EE" w:rsidRPr="00903E2F" w:rsidRDefault="007727EE" w:rsidP="008306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1.Фото на документы</w:t>
            </w:r>
          </w:p>
          <w:p w:rsidR="007727EE" w:rsidRPr="00903E2F" w:rsidRDefault="007727EE" w:rsidP="0083069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2.Портретное фото</w:t>
            </w:r>
          </w:p>
        </w:tc>
      </w:tr>
      <w:tr w:rsidR="007727EE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E" w:rsidRPr="00E470D2" w:rsidRDefault="007727EE" w:rsidP="005F1B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E" w:rsidRPr="00903E2F" w:rsidRDefault="007727EE" w:rsidP="005F1B56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ИП Кузнечиков Артем Вячеславович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E" w:rsidRPr="00903E2F" w:rsidRDefault="007727EE" w:rsidP="00856FA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, Советский пр.,д.74</w:t>
            </w:r>
          </w:p>
          <w:p w:rsidR="007727EE" w:rsidRDefault="007727EE" w:rsidP="00856FA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магазин «</w:t>
            </w: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Сантинс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903E2F" w:rsidRPr="00903E2F" w:rsidRDefault="00903E2F" w:rsidP="00856FA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E" w:rsidRPr="00903E2F" w:rsidRDefault="007727EE" w:rsidP="004839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E" w:rsidRPr="00903E2F" w:rsidRDefault="007727EE" w:rsidP="00856FA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На всю группу товаров, кроме приборов отопления</w:t>
            </w:r>
          </w:p>
        </w:tc>
      </w:tr>
      <w:tr w:rsidR="007727EE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E" w:rsidRPr="00E470D2" w:rsidRDefault="007727EE" w:rsidP="00856F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E" w:rsidRPr="00903E2F" w:rsidRDefault="007727EE" w:rsidP="00CC12C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ООО «Ариадна»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E" w:rsidRPr="00903E2F" w:rsidRDefault="007727EE" w:rsidP="00CC12C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, Советский пр.,д.30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E" w:rsidRPr="00903E2F" w:rsidRDefault="007727EE" w:rsidP="004839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EE" w:rsidRPr="00903E2F" w:rsidRDefault="007727EE" w:rsidP="00856FA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весь ассортимент товаров в понедельник </w:t>
            </w:r>
          </w:p>
          <w:p w:rsidR="007727EE" w:rsidRPr="00903E2F" w:rsidRDefault="007727EE" w:rsidP="00856FA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E470D2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ИП Галактионов Сергей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, Советский пр.,д.74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10%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Ремонт </w:t>
            </w: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телерадиоаппаратуры</w:t>
            </w:r>
            <w:proofErr w:type="spellEnd"/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E470D2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Барабанова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Екатерина Михайловна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, Советский пр.,д.71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магазин «Факел»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10%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На весь ассортимент товаров</w:t>
            </w: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Барабанова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, Советский пр.,д.71</w:t>
            </w:r>
          </w:p>
          <w:p w:rsidR="00855BC5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магазин «Факел»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10%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На весь ассортимент товаров</w:t>
            </w: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shd w:val="clear" w:color="auto" w:fill="FFFFFF"/>
              <w:spacing w:after="75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903E2F">
              <w:rPr>
                <w:b/>
                <w:bCs/>
                <w:color w:val="000000"/>
                <w:sz w:val="28"/>
                <w:szCs w:val="28"/>
              </w:rPr>
              <w:t>ГП ВО «ГПТП «Фармация»</w:t>
            </w:r>
          </w:p>
          <w:p w:rsidR="00855BC5" w:rsidRPr="00903E2F" w:rsidRDefault="00855BC5" w:rsidP="0073579D">
            <w:pPr>
              <w:shd w:val="clear" w:color="auto" w:fill="FFFFFF"/>
              <w:spacing w:after="75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903E2F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br/>
            </w: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Советский пр.,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 аптека</w:t>
            </w:r>
          </w:p>
          <w:p w:rsidR="00855BC5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903E2F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ул.Пионерская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д.40а аптечный пункт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(поликлиника ЦРБ ,1-й этаж)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5%</w:t>
            </w:r>
          </w:p>
          <w:p w:rsidR="00855BC5" w:rsidRPr="00903E2F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от 100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-лекарственные средства;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-оптика;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-изделия медицинского назначения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на сумму покупки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,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превышающей 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100 рублей</w:t>
            </w: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ООО «Агроторг» магазин «Пятерочка»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, Советский пр.,д.29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весь ассортимент товаров, кроме алкогольной продукции и товаров, участвующих в </w:t>
            </w: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промоакциях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предоставления скидки –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до 15-00</w:t>
            </w: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ООО «Аптека «Антей»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Белозерск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Советский пр.,31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.Д</w:t>
            </w:r>
            <w:proofErr w:type="gram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зержинского</w:t>
            </w:r>
            <w:proofErr w:type="spellEnd"/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5%</w:t>
            </w:r>
          </w:p>
          <w:p w:rsidR="00855BC5" w:rsidRPr="00903E2F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>от 200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товары в сумме покупки </w:t>
            </w:r>
          </w:p>
          <w:p w:rsidR="00855BC5" w:rsidRPr="00903E2F" w:rsidRDefault="00855BC5" w:rsidP="0073579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E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200 рублей </w:t>
            </w: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ИП Андрусов Владимир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.Д</w:t>
            </w:r>
            <w:proofErr w:type="gram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зержинского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д.13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магазин «Радужный»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На весь ассортимент товаров</w:t>
            </w: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ООО «Влад»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Белозерский р-н,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.Н</w:t>
            </w:r>
            <w:proofErr w:type="gram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ижняя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Мондома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.Н</w:t>
            </w:r>
            <w:proofErr w:type="gram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овая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д.9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ТЦ «Влад»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5%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Суббота,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Чай, кофе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Тимохова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Раиса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Белозерский р-н,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.Н</w:t>
            </w:r>
            <w:proofErr w:type="gram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ижняя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Мондома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.Н</w:t>
            </w:r>
            <w:proofErr w:type="gram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овая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д.9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ТЦ «Влад»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5%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Суббота,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На весь ассортимент товаров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ИП Меркурьева Анастасия Аркадьевна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ул.П.К.Георги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евского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д.81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ТВ</w:t>
            </w: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З«</w:t>
            </w:r>
            <w:proofErr w:type="gram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Вектор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5%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Строительные и отделочные материалы</w:t>
            </w: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ООО «Управляющая организация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«Наш Дом»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Советский пр.</w:t>
            </w: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,д</w:t>
            </w:r>
            <w:proofErr w:type="gram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На весь перечень платных услуг</w:t>
            </w:r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(выдача справок, услуги сантехника,</w:t>
            </w:r>
            <w:proofErr w:type="gramEnd"/>
          </w:p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электрика</w:t>
            </w: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,п</w:t>
            </w:r>
            <w:proofErr w:type="gram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лотника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Жилищник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Г.Белозерск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.К</w:t>
            </w:r>
            <w:proofErr w:type="gramEnd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арла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Маркса,д.2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10%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На перечень платных услуг:</w:t>
            </w:r>
          </w:p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сантехработы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электромонтажные работы </w:t>
            </w:r>
          </w:p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в жилых помещениях</w:t>
            </w:r>
          </w:p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ООО «</w:t>
            </w:r>
            <w:proofErr w:type="spellStart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БелАр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.С</w:t>
            </w:r>
            <w:proofErr w:type="gramEnd"/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вободы,д.94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5%</w:t>
            </w:r>
          </w:p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Замена масла, воздушного фильтра, фильтра салона</w:t>
            </w: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ИП Григорьева Светлана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513D6E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Советский пр.</w:t>
            </w:r>
            <w:proofErr w:type="gramStart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,д</w:t>
            </w:r>
            <w:proofErr w:type="gramEnd"/>
            <w:r w:rsidRPr="00513D6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74,</w:t>
            </w:r>
          </w:p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Магазин «Дачник»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3F54">
              <w:rPr>
                <w:rFonts w:ascii="Times New Roman" w:hAnsi="Times New Roman" w:cs="Times New Roman"/>
                <w:b/>
                <w:sz w:val="26"/>
                <w:szCs w:val="26"/>
              </w:rPr>
              <w:t>5%</w:t>
            </w:r>
          </w:p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8F3F54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весь ассортимент семян</w:t>
            </w: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2019D6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9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proofErr w:type="spellStart"/>
            <w:r w:rsidRPr="002019D6">
              <w:rPr>
                <w:rFonts w:ascii="Times New Roman" w:hAnsi="Times New Roman" w:cs="Times New Roman"/>
                <w:b/>
                <w:sz w:val="26"/>
                <w:szCs w:val="26"/>
              </w:rPr>
              <w:t>Чикин</w:t>
            </w:r>
            <w:proofErr w:type="spellEnd"/>
            <w:r w:rsidRPr="002019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2019D6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019D6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2019D6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2019D6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2019D6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9D6">
              <w:rPr>
                <w:rFonts w:ascii="Times New Roman" w:hAnsi="Times New Roman" w:cs="Times New Roman"/>
                <w:b/>
                <w:sz w:val="26"/>
                <w:szCs w:val="26"/>
              </w:rPr>
              <w:t>Советский пр.</w:t>
            </w:r>
            <w:proofErr w:type="gramStart"/>
            <w:r w:rsidRPr="002019D6">
              <w:rPr>
                <w:rFonts w:ascii="Times New Roman" w:hAnsi="Times New Roman" w:cs="Times New Roman"/>
                <w:b/>
                <w:sz w:val="26"/>
                <w:szCs w:val="26"/>
              </w:rPr>
              <w:t>,д</w:t>
            </w:r>
            <w:proofErr w:type="gramEnd"/>
            <w:r w:rsidRPr="002019D6">
              <w:rPr>
                <w:rFonts w:ascii="Times New Roman" w:hAnsi="Times New Roman" w:cs="Times New Roman"/>
                <w:b/>
                <w:sz w:val="26"/>
                <w:szCs w:val="26"/>
              </w:rPr>
              <w:t>.31</w:t>
            </w:r>
          </w:p>
          <w:p w:rsidR="00855BC5" w:rsidRPr="002019D6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Центр цифровой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печати-Моментальное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2019D6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19D6">
              <w:rPr>
                <w:rFonts w:ascii="Times New Roman" w:hAnsi="Times New Roman" w:cs="Times New Roman"/>
                <w:b/>
                <w:sz w:val="26"/>
                <w:szCs w:val="26"/>
              </w:rPr>
              <w:t>10%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2019D6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Фото на документы</w:t>
            </w: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FA0711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ИП </w:t>
            </w:r>
            <w:proofErr w:type="spellStart"/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>Секарева</w:t>
            </w:r>
            <w:proofErr w:type="spellEnd"/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FA0711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FA0711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>ул</w:t>
            </w:r>
            <w:proofErr w:type="gramStart"/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>.Ф</w:t>
            </w:r>
            <w:proofErr w:type="gramEnd"/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>рунзе,д.35а</w:t>
            </w:r>
          </w:p>
          <w:p w:rsidR="00855BC5" w:rsidRPr="00FA0711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>Магазин «</w:t>
            </w:r>
            <w:proofErr w:type="spellStart"/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>Антоль</w:t>
            </w:r>
            <w:proofErr w:type="spellEnd"/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FA0711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>5%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FA0711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711">
              <w:rPr>
                <w:rFonts w:ascii="Times New Roman" w:hAnsi="Times New Roman" w:cs="Times New Roman"/>
                <w:b/>
                <w:sz w:val="26"/>
                <w:szCs w:val="26"/>
              </w:rPr>
              <w:t>На весь ассортимент товаров</w:t>
            </w:r>
          </w:p>
        </w:tc>
      </w:tr>
      <w:tr w:rsidR="00855BC5" w:rsidRPr="00E470D2" w:rsidTr="00903E2F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Default="00855BC5" w:rsidP="00CC12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7214AB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ИП Гордеев Андрей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7214AB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елозерск</w:t>
            </w:r>
            <w:proofErr w:type="spellEnd"/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55BC5" w:rsidRPr="007214AB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ул.С.Орлова</w:t>
            </w:r>
            <w:proofErr w:type="spellEnd"/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д.1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6б</w:t>
            </w:r>
          </w:p>
          <w:p w:rsidR="00855BC5" w:rsidRPr="007214AB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Магазин «Шанс»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7214AB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3%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C5" w:rsidRPr="007214AB" w:rsidRDefault="00855BC5" w:rsidP="0073579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На ассортимент товаров: элементы питани</w:t>
            </w:r>
            <w:proofErr w:type="gramStart"/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я(</w:t>
            </w:r>
            <w:proofErr w:type="gramEnd"/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батарейки), часы настенные и наручные, аксессуары к часам,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>фоторамки,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14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электролампы (накаливания и светодиодные) </w:t>
            </w:r>
          </w:p>
          <w:p w:rsidR="00855BC5" w:rsidRPr="007214AB" w:rsidRDefault="00855BC5" w:rsidP="0073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D1581" w:rsidRDefault="000D1581">
      <w:bookmarkStart w:id="0" w:name="_GoBack"/>
      <w:bookmarkEnd w:id="0"/>
    </w:p>
    <w:p w:rsidR="002019D6" w:rsidRPr="00037C35" w:rsidRDefault="002019D6"/>
    <w:sectPr w:rsidR="002019D6" w:rsidRPr="00037C35" w:rsidSect="0090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5"/>
    <w:rsid w:val="00037C35"/>
    <w:rsid w:val="000B41F8"/>
    <w:rsid w:val="000D1581"/>
    <w:rsid w:val="001B12FB"/>
    <w:rsid w:val="001B5DA5"/>
    <w:rsid w:val="002019D6"/>
    <w:rsid w:val="0027143D"/>
    <w:rsid w:val="0027368D"/>
    <w:rsid w:val="0031144E"/>
    <w:rsid w:val="003147B1"/>
    <w:rsid w:val="004839EB"/>
    <w:rsid w:val="00513D6E"/>
    <w:rsid w:val="00576026"/>
    <w:rsid w:val="005F1B56"/>
    <w:rsid w:val="006C0645"/>
    <w:rsid w:val="007214AB"/>
    <w:rsid w:val="007727EE"/>
    <w:rsid w:val="00782361"/>
    <w:rsid w:val="007C13C7"/>
    <w:rsid w:val="007D0F12"/>
    <w:rsid w:val="00855BC5"/>
    <w:rsid w:val="008F3F54"/>
    <w:rsid w:val="00903E2F"/>
    <w:rsid w:val="00933C1C"/>
    <w:rsid w:val="009A0838"/>
    <w:rsid w:val="009D1079"/>
    <w:rsid w:val="00A57781"/>
    <w:rsid w:val="00A944C5"/>
    <w:rsid w:val="00AD33A6"/>
    <w:rsid w:val="00C31402"/>
    <w:rsid w:val="00CC12CE"/>
    <w:rsid w:val="00E032D1"/>
    <w:rsid w:val="00E23D4C"/>
    <w:rsid w:val="00E577AD"/>
    <w:rsid w:val="00FA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3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21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3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21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13</cp:revision>
  <cp:lastPrinted>2016-09-16T09:08:00Z</cp:lastPrinted>
  <dcterms:created xsi:type="dcterms:W3CDTF">2016-09-20T09:53:00Z</dcterms:created>
  <dcterms:modified xsi:type="dcterms:W3CDTF">2018-04-03T06:32:00Z</dcterms:modified>
</cp:coreProperties>
</file>